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E2F" w:rsidRDefault="00CE54B0">
      <w:pPr>
        <w:jc w:val="center"/>
        <w:rPr>
          <w:b/>
        </w:rPr>
      </w:pPr>
      <w:bookmarkStart w:id="0" w:name="_GoBack"/>
      <w:bookmarkEnd w:id="0"/>
      <w:r>
        <w:rPr>
          <w:b/>
        </w:rPr>
        <w:t xml:space="preserve"> PHỤ LỤC III</w:t>
      </w:r>
    </w:p>
    <w:p w:rsidR="00970E2F" w:rsidRDefault="00CE54B0">
      <w:pPr>
        <w:jc w:val="center"/>
        <w:rPr>
          <w:b/>
        </w:rPr>
      </w:pPr>
      <w:bookmarkStart w:id="1" w:name="_heading=h.5l1250crsjlo" w:colFirst="0" w:colLast="0"/>
      <w:bookmarkEnd w:id="1"/>
      <w:r>
        <w:rPr>
          <w:b/>
        </w:rPr>
        <w:t>DANH SÁCH NGHỊ QUYẾT LÀ VĂN BẢN QUY PHẠM PHÁP LUẬT CỦA HĐND TỈNH ĐƯỢC ÁP DỤNG TRÊN PHẠM VI ĐƠN VỊ HÀNH CHÍNH TỈNH BÌNH THUẬN (CŨ)</w:t>
      </w:r>
    </w:p>
    <w:tbl>
      <w:tblPr>
        <w:tblStyle w:val="a"/>
        <w:tblW w:w="13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
        <w:gridCol w:w="13249"/>
      </w:tblGrid>
      <w:tr w:rsidR="00970E2F">
        <w:tc>
          <w:tcPr>
            <w:tcW w:w="746" w:type="dxa"/>
          </w:tcPr>
          <w:p w:rsidR="00970E2F" w:rsidRDefault="00CE54B0">
            <w:pPr>
              <w:jc w:val="center"/>
              <w:rPr>
                <w:b/>
              </w:rPr>
            </w:pPr>
            <w:r>
              <w:rPr>
                <w:b/>
              </w:rPr>
              <w:t>STT</w:t>
            </w:r>
          </w:p>
        </w:tc>
        <w:tc>
          <w:tcPr>
            <w:tcW w:w="13249" w:type="dxa"/>
          </w:tcPr>
          <w:p w:rsidR="00970E2F" w:rsidRDefault="00CE54B0">
            <w:pPr>
              <w:jc w:val="center"/>
              <w:rPr>
                <w:b/>
              </w:rPr>
            </w:pPr>
            <w:r>
              <w:rPr>
                <w:b/>
              </w:rPr>
              <w:t>Tên văn bản</w:t>
            </w:r>
          </w:p>
        </w:tc>
      </w:tr>
      <w:tr w:rsidR="00970E2F">
        <w:trPr>
          <w:trHeight w:val="261"/>
        </w:trPr>
        <w:tc>
          <w:tcPr>
            <w:tcW w:w="13995" w:type="dxa"/>
            <w:gridSpan w:val="2"/>
          </w:tcPr>
          <w:p w:rsidR="00970E2F" w:rsidRDefault="00CE54B0">
            <w:pPr>
              <w:jc w:val="center"/>
              <w:rPr>
                <w:b/>
              </w:rPr>
            </w:pPr>
            <w:r>
              <w:rPr>
                <w:b/>
              </w:rPr>
              <w:t>I. LĨNH VỰC DÂN TỘC VÀ TÔN GIÁO (4)</w:t>
            </w:r>
          </w:p>
        </w:tc>
      </w:tr>
      <w:tr w:rsidR="00970E2F">
        <w:trPr>
          <w:trHeight w:val="673"/>
        </w:trPr>
        <w:tc>
          <w:tcPr>
            <w:tcW w:w="746" w:type="dxa"/>
          </w:tcPr>
          <w:p w:rsidR="00970E2F" w:rsidRDefault="00CE54B0">
            <w:pPr>
              <w:jc w:val="center"/>
            </w:pPr>
            <w:r>
              <w:t>1</w:t>
            </w:r>
          </w:p>
        </w:tc>
        <w:tc>
          <w:tcPr>
            <w:tcW w:w="13249" w:type="dxa"/>
          </w:tcPr>
          <w:p w:rsidR="00970E2F" w:rsidRDefault="00CE54B0">
            <w:pPr>
              <w:jc w:val="center"/>
            </w:pPr>
            <w:r>
              <w:t>Nghị quyết số 04/2021/NQ-HĐND ngày 17/8/2021 của Hội đồng nhân dân tỉnh Bình Thuận Quy định chế độ hỗ trợ cho học sinh, sinh viên dân tộc thiểu số trên địa bàn tỉnh</w:t>
            </w:r>
          </w:p>
        </w:tc>
      </w:tr>
      <w:tr w:rsidR="00970E2F">
        <w:tc>
          <w:tcPr>
            <w:tcW w:w="746" w:type="dxa"/>
          </w:tcPr>
          <w:p w:rsidR="00970E2F" w:rsidRDefault="00CE54B0">
            <w:pPr>
              <w:jc w:val="center"/>
            </w:pPr>
            <w:r>
              <w:t>2</w:t>
            </w:r>
          </w:p>
        </w:tc>
        <w:tc>
          <w:tcPr>
            <w:tcW w:w="13249" w:type="dxa"/>
          </w:tcPr>
          <w:p w:rsidR="00970E2F" w:rsidRDefault="00CE54B0">
            <w:pPr>
              <w:jc w:val="center"/>
            </w:pPr>
            <w:r>
              <w:t>Nghị quyết số 18/2022/NQ-HĐND ngày 18/11/2022 của Hội đồng nhân dân tỉnh Bình Thuận về chính sách hỗ trợ đầu tư phát triển sản xuất và khoán bảo vệ rừng cho vùng đồng bào dân tộc thiểu số trên địa bàn tỉnh giai đoạn 2021-2030</w:t>
            </w:r>
          </w:p>
        </w:tc>
      </w:tr>
      <w:tr w:rsidR="00970E2F">
        <w:tc>
          <w:tcPr>
            <w:tcW w:w="746" w:type="dxa"/>
          </w:tcPr>
          <w:p w:rsidR="00970E2F" w:rsidRDefault="00CE54B0">
            <w:pPr>
              <w:jc w:val="center"/>
            </w:pPr>
            <w:r>
              <w:t>3</w:t>
            </w:r>
          </w:p>
        </w:tc>
        <w:tc>
          <w:tcPr>
            <w:tcW w:w="13249" w:type="dxa"/>
          </w:tcPr>
          <w:p w:rsidR="00970E2F" w:rsidRDefault="00CE54B0">
            <w:pPr>
              <w:jc w:val="center"/>
            </w:pPr>
            <w:r>
              <w:t>Nghị quyết số 19/2023/NQ-HĐND ngày 10/11/2023 của Hội đồng nhân dân tỉnh Bình Thuận Sửa đổi, bổ sung một số điều của Nghị quyết số 18/2022/NQ-HĐND ngày 18/11/2022 của Hội đồng nhân dân tỉnh về chính sách hỗ trợ đầu tư phát triển sản xuất và khoán bảo vệ rừng cho vùng đồng bào dân tộc thiểu số trên địa bàn tỉnh giai đoạn 2021 -2030</w:t>
            </w:r>
          </w:p>
        </w:tc>
      </w:tr>
      <w:tr w:rsidR="00970E2F">
        <w:tc>
          <w:tcPr>
            <w:tcW w:w="746" w:type="dxa"/>
          </w:tcPr>
          <w:p w:rsidR="00970E2F" w:rsidRDefault="00CE54B0">
            <w:pPr>
              <w:jc w:val="center"/>
            </w:pPr>
            <w:r>
              <w:t>4</w:t>
            </w:r>
          </w:p>
        </w:tc>
        <w:tc>
          <w:tcPr>
            <w:tcW w:w="13249" w:type="dxa"/>
          </w:tcPr>
          <w:p w:rsidR="00970E2F" w:rsidRDefault="00CE54B0">
            <w:pPr>
              <w:jc w:val="center"/>
            </w:pPr>
            <w:r>
              <w:t>Nghị quyết số 06/2024/NQ-HĐND ngày 15/5/2024 của Hội đồng nhân dân tỉnh Bình Thuận quy định mức hỗ trợ đóng bảo hiểm y tế cho người dân tộc thiểu số trên địa bàn tỉnh</w:t>
            </w:r>
          </w:p>
        </w:tc>
      </w:tr>
      <w:tr w:rsidR="00970E2F">
        <w:tc>
          <w:tcPr>
            <w:tcW w:w="746" w:type="dxa"/>
          </w:tcPr>
          <w:p w:rsidR="00970E2F" w:rsidRDefault="00970E2F">
            <w:pPr>
              <w:jc w:val="center"/>
              <w:rPr>
                <w:b/>
              </w:rPr>
            </w:pPr>
          </w:p>
        </w:tc>
        <w:tc>
          <w:tcPr>
            <w:tcW w:w="13249" w:type="dxa"/>
          </w:tcPr>
          <w:p w:rsidR="00970E2F" w:rsidRDefault="00CE54B0">
            <w:pPr>
              <w:jc w:val="center"/>
              <w:rPr>
                <w:b/>
              </w:rPr>
            </w:pPr>
            <w:r>
              <w:rPr>
                <w:b/>
              </w:rPr>
              <w:t>II. LĨNH VỰC Y TẾ (1)</w:t>
            </w:r>
          </w:p>
        </w:tc>
      </w:tr>
      <w:tr w:rsidR="00970E2F">
        <w:tc>
          <w:tcPr>
            <w:tcW w:w="746" w:type="dxa"/>
          </w:tcPr>
          <w:p w:rsidR="00970E2F" w:rsidRDefault="00CE54B0">
            <w:pPr>
              <w:jc w:val="center"/>
              <w:rPr>
                <w:b/>
              </w:rPr>
            </w:pPr>
            <w:r>
              <w:rPr>
                <w:b/>
              </w:rPr>
              <w:t>1</w:t>
            </w:r>
          </w:p>
        </w:tc>
        <w:tc>
          <w:tcPr>
            <w:tcW w:w="13249" w:type="dxa"/>
          </w:tcPr>
          <w:p w:rsidR="00970E2F" w:rsidRDefault="00CE54B0">
            <w:pPr>
              <w:jc w:val="center"/>
            </w:pPr>
            <w:r>
              <w:t>Nghị quyết số 24/2022/NQ-HĐND ngày 09/12/2022 của HĐND tỉnh Bình Thuận quy định chế độ hỗ trợ đột xuất cho trẻ em có hoàn cảnh khó khăn bị tai nạn, rủi ro trong cuộc sống trên địa bàn tỉnh</w:t>
            </w:r>
          </w:p>
        </w:tc>
      </w:tr>
      <w:tr w:rsidR="00970E2F">
        <w:tc>
          <w:tcPr>
            <w:tcW w:w="746" w:type="dxa"/>
          </w:tcPr>
          <w:p w:rsidR="00970E2F" w:rsidRDefault="00970E2F">
            <w:pPr>
              <w:jc w:val="center"/>
              <w:rPr>
                <w:b/>
              </w:rPr>
            </w:pPr>
          </w:p>
        </w:tc>
        <w:tc>
          <w:tcPr>
            <w:tcW w:w="13249" w:type="dxa"/>
          </w:tcPr>
          <w:p w:rsidR="00970E2F" w:rsidRDefault="00CE54B0">
            <w:pPr>
              <w:jc w:val="center"/>
              <w:rPr>
                <w:b/>
              </w:rPr>
            </w:pPr>
            <w:r>
              <w:rPr>
                <w:b/>
              </w:rPr>
              <w:t>III. LĨNH VỰC NÔNG NGHIỆP VÀ MÔI TRƯỜNG (17)</w:t>
            </w:r>
          </w:p>
        </w:tc>
      </w:tr>
      <w:tr w:rsidR="00970E2F">
        <w:tc>
          <w:tcPr>
            <w:tcW w:w="746" w:type="dxa"/>
          </w:tcPr>
          <w:p w:rsidR="00970E2F" w:rsidRDefault="00CE54B0">
            <w:pPr>
              <w:jc w:val="center"/>
            </w:pPr>
            <w:r>
              <w:t>1</w:t>
            </w:r>
          </w:p>
        </w:tc>
        <w:tc>
          <w:tcPr>
            <w:tcW w:w="13249" w:type="dxa"/>
          </w:tcPr>
          <w:p w:rsidR="00970E2F" w:rsidRDefault="00CE54B0">
            <w:pPr>
              <w:jc w:val="both"/>
            </w:pPr>
            <w:r>
              <w:t>Nghị quyết số 20/2024/NQ-HĐND ngày 13/11/2024 của HĐND tỉnh Bình Thuận quy định chính sách hỗ trợ phí thuê bao dịch vụ vệ tinh giám sát hành trình tàu cá trên địa bàn tỉnh</w:t>
            </w:r>
          </w:p>
        </w:tc>
      </w:tr>
      <w:tr w:rsidR="00970E2F">
        <w:tc>
          <w:tcPr>
            <w:tcW w:w="746" w:type="dxa"/>
          </w:tcPr>
          <w:p w:rsidR="00970E2F" w:rsidRDefault="00CE54B0">
            <w:pPr>
              <w:jc w:val="center"/>
            </w:pPr>
            <w:r>
              <w:t>2</w:t>
            </w:r>
          </w:p>
        </w:tc>
        <w:tc>
          <w:tcPr>
            <w:tcW w:w="13249" w:type="dxa"/>
          </w:tcPr>
          <w:p w:rsidR="00970E2F" w:rsidRDefault="00CE54B0">
            <w:pPr>
              <w:jc w:val="both"/>
            </w:pPr>
            <w:r>
              <w:t>Nghị quyết số 09/2020/NQ-HĐND ngày 22/7/2020 của HĐND tỉnh Bình Thuận quy định mức hỗ trợ phát triển thủy lợi nhỏ, thủy lợi nội đồng và tưới tiên tiến, tiết kiệm nước trên địa bàn tỉnh</w:t>
            </w:r>
          </w:p>
        </w:tc>
      </w:tr>
      <w:tr w:rsidR="00970E2F">
        <w:tc>
          <w:tcPr>
            <w:tcW w:w="746" w:type="dxa"/>
          </w:tcPr>
          <w:p w:rsidR="00970E2F" w:rsidRDefault="00CE54B0">
            <w:pPr>
              <w:jc w:val="center"/>
            </w:pPr>
            <w:r>
              <w:t>3</w:t>
            </w:r>
          </w:p>
        </w:tc>
        <w:tc>
          <w:tcPr>
            <w:tcW w:w="13249" w:type="dxa"/>
          </w:tcPr>
          <w:p w:rsidR="00970E2F" w:rsidRDefault="00CE54B0">
            <w:pPr>
              <w:jc w:val="both"/>
            </w:pPr>
            <w:r>
              <w:t>Nghị quyết số 86/2019/NQ-HĐND ngày 19/12/2019 của HĐND tỉnh Bình Thuận phê duyệt chính sách hỗ trợ liên kết sản xuất và tiêu thụ sản phẩm nông nghiệp trên địa bàn tỉnh</w:t>
            </w:r>
          </w:p>
        </w:tc>
      </w:tr>
      <w:tr w:rsidR="00970E2F">
        <w:tc>
          <w:tcPr>
            <w:tcW w:w="746" w:type="dxa"/>
          </w:tcPr>
          <w:p w:rsidR="00970E2F" w:rsidRDefault="00CE54B0">
            <w:pPr>
              <w:jc w:val="center"/>
            </w:pPr>
            <w:r>
              <w:t>4</w:t>
            </w:r>
          </w:p>
        </w:tc>
        <w:tc>
          <w:tcPr>
            <w:tcW w:w="13249" w:type="dxa"/>
          </w:tcPr>
          <w:p w:rsidR="00970E2F" w:rsidRDefault="00CE54B0">
            <w:pPr>
              <w:jc w:val="both"/>
            </w:pPr>
            <w:r>
              <w:t>Nghị quyết số 02/2021/NQ-HĐND ngày 27/4/2021 của HĐND tỉnh Bình Thuận quy định nội dung chi, mức chi hoạt động khuyến nông trên địa bàn tỉnh</w:t>
            </w:r>
          </w:p>
        </w:tc>
      </w:tr>
      <w:tr w:rsidR="00970E2F">
        <w:tc>
          <w:tcPr>
            <w:tcW w:w="746" w:type="dxa"/>
          </w:tcPr>
          <w:p w:rsidR="00970E2F" w:rsidRDefault="00CE54B0">
            <w:pPr>
              <w:jc w:val="center"/>
            </w:pPr>
            <w:r>
              <w:lastRenderedPageBreak/>
              <w:t>5</w:t>
            </w:r>
          </w:p>
        </w:tc>
        <w:tc>
          <w:tcPr>
            <w:tcW w:w="13249" w:type="dxa"/>
          </w:tcPr>
          <w:p w:rsidR="00970E2F" w:rsidRDefault="00CE54B0">
            <w:pPr>
              <w:jc w:val="both"/>
            </w:pPr>
            <w:r>
              <w:t>Nghị quyết số 13/2022/NQ-HĐND ngày 23/8/2025 của HĐND tỉnh Bình Thuận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Bình Thuận</w:t>
            </w:r>
          </w:p>
        </w:tc>
      </w:tr>
      <w:tr w:rsidR="00970E2F">
        <w:tc>
          <w:tcPr>
            <w:tcW w:w="746" w:type="dxa"/>
          </w:tcPr>
          <w:p w:rsidR="00970E2F" w:rsidRDefault="00CE54B0">
            <w:pPr>
              <w:jc w:val="center"/>
            </w:pPr>
            <w:r>
              <w:t>6</w:t>
            </w:r>
          </w:p>
        </w:tc>
        <w:tc>
          <w:tcPr>
            <w:tcW w:w="13249" w:type="dxa"/>
          </w:tcPr>
          <w:p w:rsidR="00970E2F" w:rsidRDefault="00CE54B0">
            <w:pPr>
              <w:jc w:val="both"/>
            </w:pPr>
            <w:r>
              <w:t>Nghị quyết số 14/2022/NQ-HĐND ngày 23/08/2022 của HĐND tỉnh Bình Thuận quy định nguyên tắc, tiêu chí, định mức phân bổ vốn ngân sách trung ương và mức vốn đối ứng ngân sách địa phương thực hiện Chương trình mục tiêu quốc gia xây dựng nông thôn mới trên địa bàn tỉnh giai đoạn 2021 - 2025</w:t>
            </w:r>
          </w:p>
        </w:tc>
      </w:tr>
      <w:tr w:rsidR="00970E2F">
        <w:tc>
          <w:tcPr>
            <w:tcW w:w="746" w:type="dxa"/>
          </w:tcPr>
          <w:p w:rsidR="00970E2F" w:rsidRDefault="00CE54B0">
            <w:pPr>
              <w:jc w:val="center"/>
            </w:pPr>
            <w:r>
              <w:t>7</w:t>
            </w:r>
          </w:p>
        </w:tc>
        <w:tc>
          <w:tcPr>
            <w:tcW w:w="13249" w:type="dxa"/>
          </w:tcPr>
          <w:p w:rsidR="00970E2F" w:rsidRDefault="00CE54B0">
            <w:pPr>
              <w:jc w:val="both"/>
            </w:pPr>
            <w:r>
              <w:t>Nghị quyết số 03/2024/NQ-HĐND ngày 26/01/2024 của HĐND tỉnh Bình Thuận quy định một số nội dung, định mức chi ngân sách nhà nước thực hiện hoạt động hỗ trợ phát triển sản xuất liên kết theo chuỗi giá trị và phát triển sản xuất cộng đồng thuộc các Chương trình mục tiêu quốc gia giai đoạn 2021-2025 trên địa bàn tỉnh</w:t>
            </w:r>
          </w:p>
        </w:tc>
      </w:tr>
      <w:tr w:rsidR="00970E2F">
        <w:tc>
          <w:tcPr>
            <w:tcW w:w="746" w:type="dxa"/>
          </w:tcPr>
          <w:p w:rsidR="00970E2F" w:rsidRDefault="00CE54B0">
            <w:pPr>
              <w:jc w:val="center"/>
            </w:pPr>
            <w:r>
              <w:t>8</w:t>
            </w:r>
          </w:p>
        </w:tc>
        <w:tc>
          <w:tcPr>
            <w:tcW w:w="13249" w:type="dxa"/>
          </w:tcPr>
          <w:p w:rsidR="00970E2F" w:rsidRDefault="00CE54B0">
            <w:pPr>
              <w:jc w:val="both"/>
            </w:pPr>
            <w:r>
              <w:t>Nghị quyết số 02/2025/NQ-HĐND ngày 02/4/2025 của HĐND tỉnh Bình Thuận quy định mức hỗ trợ thực hiện bố trí ổn định dân cư theo hình thức tái định cư tập trung hoặc xen ghép đến năm 2030 trên địa bàn tỉnh</w:t>
            </w:r>
          </w:p>
        </w:tc>
      </w:tr>
      <w:tr w:rsidR="00970E2F">
        <w:tc>
          <w:tcPr>
            <w:tcW w:w="746" w:type="dxa"/>
          </w:tcPr>
          <w:p w:rsidR="00970E2F" w:rsidRDefault="00CE54B0">
            <w:pPr>
              <w:jc w:val="center"/>
            </w:pPr>
            <w:r>
              <w:t>9</w:t>
            </w:r>
          </w:p>
        </w:tc>
        <w:tc>
          <w:tcPr>
            <w:tcW w:w="13249" w:type="dxa"/>
          </w:tcPr>
          <w:p w:rsidR="00970E2F" w:rsidRDefault="00CE54B0">
            <w:pPr>
              <w:jc w:val="both"/>
            </w:pPr>
            <w:r>
              <w:t>Nghị quyết số 04/2023/NQ-HĐND ngày 09/05/2023 của HĐND tỉnh Bình Thuận quy định vùng nuôi chim yến; khu vực không được phép chăn nuôi gia súc, gia cầm và động vật khác; chính sách hỗ trợ di dời và chấm dứt hoạt động đối với các cơ sở chăn nuôi trên địa bàn tỉnh</w:t>
            </w:r>
          </w:p>
        </w:tc>
      </w:tr>
      <w:tr w:rsidR="00970E2F">
        <w:tc>
          <w:tcPr>
            <w:tcW w:w="746" w:type="dxa"/>
          </w:tcPr>
          <w:p w:rsidR="00970E2F" w:rsidRDefault="00CE54B0">
            <w:pPr>
              <w:jc w:val="center"/>
            </w:pPr>
            <w:r>
              <w:t>10</w:t>
            </w:r>
          </w:p>
        </w:tc>
        <w:tc>
          <w:tcPr>
            <w:tcW w:w="13249" w:type="dxa"/>
          </w:tcPr>
          <w:p w:rsidR="00970E2F" w:rsidRDefault="00CE54B0">
            <w:pPr>
              <w:jc w:val="both"/>
            </w:pPr>
            <w:r>
              <w:t>Nghị quyết số 85/2019/NQ-HĐND ngày 19/12/2019 của HĐND tỉnh Bình Thuận về thông qua Bảng giá các loại đất trên địa bàn tỉnh Bình Thuận áp dụng từ ngày 01/01/2020 đến ngày 31/12/2024</w:t>
            </w:r>
          </w:p>
        </w:tc>
      </w:tr>
      <w:tr w:rsidR="00970E2F">
        <w:tc>
          <w:tcPr>
            <w:tcW w:w="746" w:type="dxa"/>
          </w:tcPr>
          <w:p w:rsidR="00970E2F" w:rsidRDefault="00CE54B0">
            <w:pPr>
              <w:jc w:val="center"/>
            </w:pPr>
            <w:r>
              <w:t>11</w:t>
            </w:r>
          </w:p>
        </w:tc>
        <w:tc>
          <w:tcPr>
            <w:tcW w:w="13249" w:type="dxa"/>
          </w:tcPr>
          <w:p w:rsidR="00970E2F" w:rsidRDefault="00CE54B0">
            <w:pPr>
              <w:jc w:val="both"/>
            </w:pPr>
            <w:r>
              <w:t>Nghị quyết số 87/2019/NQ-HĐND ngày 19/12/2019 của HĐND tỉnh Bình Thuận quy định mức chi cho công tác theo dõi, đánh giá bộ chỉ số nước sạch và vệ sinh môi trường nông thôn; kiểm tra, đánh giá chất lượng nước tại hộ gia đình vùng nguồn nước bị ô nhiễm trên địa bàn tỉnh</w:t>
            </w:r>
          </w:p>
        </w:tc>
      </w:tr>
      <w:tr w:rsidR="00970E2F">
        <w:tc>
          <w:tcPr>
            <w:tcW w:w="746" w:type="dxa"/>
          </w:tcPr>
          <w:p w:rsidR="00970E2F" w:rsidRDefault="00CE54B0">
            <w:pPr>
              <w:jc w:val="center"/>
            </w:pPr>
            <w:r>
              <w:t>12</w:t>
            </w:r>
          </w:p>
        </w:tc>
        <w:tc>
          <w:tcPr>
            <w:tcW w:w="13249" w:type="dxa"/>
          </w:tcPr>
          <w:p w:rsidR="00970E2F" w:rsidRDefault="00CE54B0">
            <w:pPr>
              <w:jc w:val="both"/>
            </w:pPr>
            <w:r>
              <w:t>Nghị quyết số 09/2021/NQ-HĐND ngày 26/10/2021 của HĐND tỉnh Bình Thuận quy định nội dung, nhiệm vụ chi duy tu, bảo dưỡng và xử lý cấp bách sự cố đê điều, hệ thống đê điều do địa phương quản lý trên địa bàn tỉnh</w:t>
            </w:r>
          </w:p>
        </w:tc>
      </w:tr>
      <w:tr w:rsidR="00970E2F">
        <w:tc>
          <w:tcPr>
            <w:tcW w:w="746" w:type="dxa"/>
          </w:tcPr>
          <w:p w:rsidR="00970E2F" w:rsidRDefault="00CE54B0">
            <w:pPr>
              <w:jc w:val="center"/>
            </w:pPr>
            <w:r>
              <w:t>13</w:t>
            </w:r>
          </w:p>
        </w:tc>
        <w:tc>
          <w:tcPr>
            <w:tcW w:w="13249" w:type="dxa"/>
          </w:tcPr>
          <w:p w:rsidR="00970E2F" w:rsidRDefault="00CE54B0">
            <w:pPr>
              <w:jc w:val="both"/>
            </w:pPr>
            <w:r>
              <w:t>Nghị quyết số  03/2025/NQ-HĐND ngày 02/4/2025 của HĐND tỉnh Bình Thuận quy định nội dung, mức hỗ trợ thực hiện Chương trình phát triển du lịch nông thôn trong xây dựng nông thôn mới giai đoạn 2021 - 2025 trên địa bàn tỉnh</w:t>
            </w:r>
          </w:p>
        </w:tc>
      </w:tr>
      <w:tr w:rsidR="00970E2F">
        <w:tc>
          <w:tcPr>
            <w:tcW w:w="746" w:type="dxa"/>
          </w:tcPr>
          <w:p w:rsidR="00970E2F" w:rsidRDefault="00CE54B0">
            <w:pPr>
              <w:jc w:val="center"/>
            </w:pPr>
            <w:r>
              <w:t>14</w:t>
            </w:r>
          </w:p>
        </w:tc>
        <w:tc>
          <w:tcPr>
            <w:tcW w:w="13249" w:type="dxa"/>
          </w:tcPr>
          <w:p w:rsidR="00970E2F" w:rsidRDefault="00CE54B0">
            <w:pPr>
              <w:jc w:val="both"/>
            </w:pPr>
            <w:r>
              <w:t>Nghị quyết số 43/2018/NQ-HĐND ngày 30/3/2018 của HĐND tỉnh Bình Thuận quy định về phân cấp nhiệm vụ chi bảo vệ môi trường cho các cấp ngân sách trên địa bàn tỉnh</w:t>
            </w:r>
          </w:p>
        </w:tc>
      </w:tr>
      <w:tr w:rsidR="00970E2F">
        <w:tc>
          <w:tcPr>
            <w:tcW w:w="746" w:type="dxa"/>
          </w:tcPr>
          <w:p w:rsidR="00970E2F" w:rsidRDefault="00CE54B0">
            <w:pPr>
              <w:jc w:val="center"/>
            </w:pPr>
            <w:r>
              <w:t>15</w:t>
            </w:r>
          </w:p>
        </w:tc>
        <w:tc>
          <w:tcPr>
            <w:tcW w:w="13249" w:type="dxa"/>
          </w:tcPr>
          <w:p w:rsidR="00970E2F" w:rsidRDefault="00CE54B0">
            <w:pPr>
              <w:jc w:val="both"/>
            </w:pPr>
            <w:r>
              <w:t>Nghị quyết số 19/2024/NQ-HĐND ngày 13/11/2024 của HĐND tỉnh Bình Thuận quy định chính sách về đất đai đối với đồng bào dân tộc thiểu số trên địa bàn tỉnh</w:t>
            </w:r>
          </w:p>
        </w:tc>
      </w:tr>
      <w:tr w:rsidR="00970E2F">
        <w:tc>
          <w:tcPr>
            <w:tcW w:w="746" w:type="dxa"/>
          </w:tcPr>
          <w:p w:rsidR="00970E2F" w:rsidRDefault="00CE54B0">
            <w:pPr>
              <w:jc w:val="center"/>
            </w:pPr>
            <w:r>
              <w:lastRenderedPageBreak/>
              <w:t>16</w:t>
            </w:r>
          </w:p>
        </w:tc>
        <w:tc>
          <w:tcPr>
            <w:tcW w:w="13249" w:type="dxa"/>
          </w:tcPr>
          <w:p w:rsidR="00970E2F" w:rsidRDefault="00CE54B0">
            <w:pPr>
              <w:jc w:val="both"/>
            </w:pPr>
            <w:r>
              <w:t>Nghị quyết số 22/2022/NQ-HĐND ngày 08/12/2022 của HĐND tỉnh Bình Thuận quy định mức hỗ trợ từ ngân sách nhà nước thực hiện Chương trình mục tiêu quốc gia xây dựng nông thôn mới trên địa bàn tỉnh giai đoạn 2021 - 2025</w:t>
            </w:r>
          </w:p>
        </w:tc>
      </w:tr>
      <w:tr w:rsidR="00970E2F">
        <w:tc>
          <w:tcPr>
            <w:tcW w:w="746" w:type="dxa"/>
          </w:tcPr>
          <w:p w:rsidR="00970E2F" w:rsidRDefault="00CE54B0">
            <w:pPr>
              <w:jc w:val="center"/>
            </w:pPr>
            <w:r>
              <w:t>17</w:t>
            </w:r>
          </w:p>
        </w:tc>
        <w:tc>
          <w:tcPr>
            <w:tcW w:w="13249" w:type="dxa"/>
          </w:tcPr>
          <w:p w:rsidR="00970E2F" w:rsidRDefault="00CE54B0">
            <w:pPr>
              <w:jc w:val="both"/>
            </w:pPr>
            <w:r>
              <w:t>Nghị quyết số 21/2024/NQ-HĐND ngày 05/12/2024 của HĐND tỉnh Bình Thuận sửa đổi, bổ sung một số điều của Nghị quyết số 22/2022/NQ-HĐND ngày 08 tháng 12 năm 2022 của Hội đồng nhân dân tỉnh quy định mức hỗ trợ từ ngân sách nhà nước thực hiện Chương trình mục tiêu quốc gia xây dựng nông thôn mới trên địa bàn tỉnh giai đoạn 2021 - 2025</w:t>
            </w:r>
          </w:p>
        </w:tc>
      </w:tr>
      <w:tr w:rsidR="00970E2F">
        <w:tc>
          <w:tcPr>
            <w:tcW w:w="746" w:type="dxa"/>
          </w:tcPr>
          <w:p w:rsidR="00970E2F" w:rsidRDefault="00970E2F">
            <w:pPr>
              <w:jc w:val="center"/>
              <w:rPr>
                <w:b/>
              </w:rPr>
            </w:pPr>
          </w:p>
        </w:tc>
        <w:tc>
          <w:tcPr>
            <w:tcW w:w="13249" w:type="dxa"/>
          </w:tcPr>
          <w:p w:rsidR="00970E2F" w:rsidRDefault="00CE54B0">
            <w:pPr>
              <w:jc w:val="center"/>
              <w:rPr>
                <w:b/>
              </w:rPr>
            </w:pPr>
            <w:r>
              <w:rPr>
                <w:b/>
              </w:rPr>
              <w:t>IV. LĨNH VỰC NỘI VỤ (9)</w:t>
            </w:r>
          </w:p>
        </w:tc>
      </w:tr>
      <w:tr w:rsidR="00970E2F">
        <w:tc>
          <w:tcPr>
            <w:tcW w:w="746" w:type="dxa"/>
          </w:tcPr>
          <w:p w:rsidR="00970E2F" w:rsidRDefault="00CE54B0">
            <w:pPr>
              <w:jc w:val="center"/>
            </w:pPr>
            <w:r>
              <w:t>1</w:t>
            </w:r>
          </w:p>
        </w:tc>
        <w:tc>
          <w:tcPr>
            <w:tcW w:w="13249" w:type="dxa"/>
          </w:tcPr>
          <w:p w:rsidR="00970E2F" w:rsidRDefault="00CE54B0">
            <w:pPr>
              <w:jc w:val="center"/>
            </w:pPr>
            <w:r>
              <w:t xml:space="preserve">Nghị quyết số 08/2020/NQ-HĐND ngày 22/7/2020 của Hội đồng nhân dân tỉnh Bình Thuận Quy định mức quà tặng của tỉnh đối với các trường hợp được Chủ tịch nước phong tặng, truy tặng Danh hiệu vinh dự Nhà nước "Bà mẹ Việt Nam anh hùng" và các gia đình có nhiều liệt sĩ được tặng thưởng Huân chương Độc lập trên địa bàn tỉnh </w:t>
            </w:r>
          </w:p>
        </w:tc>
      </w:tr>
      <w:tr w:rsidR="00970E2F">
        <w:tc>
          <w:tcPr>
            <w:tcW w:w="746" w:type="dxa"/>
          </w:tcPr>
          <w:p w:rsidR="00970E2F" w:rsidRDefault="00CE54B0">
            <w:pPr>
              <w:jc w:val="center"/>
            </w:pPr>
            <w:r>
              <w:t>2</w:t>
            </w:r>
          </w:p>
        </w:tc>
        <w:tc>
          <w:tcPr>
            <w:tcW w:w="13249" w:type="dxa"/>
          </w:tcPr>
          <w:p w:rsidR="00970E2F" w:rsidRDefault="00CE54B0">
            <w:pPr>
              <w:jc w:val="center"/>
            </w:pPr>
            <w:r>
              <w:t xml:space="preserve">Nghị quyết số 71/2019/NQ-HĐND ngày 25/7/2019 của Hội đồng nhân dân tỉnh Bình Thuận Quy định một số mức chi đào tạo, bồi dưỡng cán bộ, công chức, viên chức trên địa bàn tỉnh </w:t>
            </w:r>
          </w:p>
        </w:tc>
      </w:tr>
      <w:tr w:rsidR="00970E2F">
        <w:tc>
          <w:tcPr>
            <w:tcW w:w="746" w:type="dxa"/>
          </w:tcPr>
          <w:p w:rsidR="00970E2F" w:rsidRDefault="00CE54B0">
            <w:pPr>
              <w:jc w:val="center"/>
            </w:pPr>
            <w:r>
              <w:t>3</w:t>
            </w:r>
          </w:p>
        </w:tc>
        <w:tc>
          <w:tcPr>
            <w:tcW w:w="13249" w:type="dxa"/>
          </w:tcPr>
          <w:p w:rsidR="00970E2F" w:rsidRDefault="00CE54B0">
            <w:pPr>
              <w:jc w:val="center"/>
            </w:pPr>
            <w:r>
              <w:t xml:space="preserve">Nghị quyết số 10/2022/NQ-HĐND ngày 07/7/2022 của Hội đồng nhân dân tỉnh Bình Thuận Quy định nội dung chi, mức chi tổ chức thi (xét) tuyển công chức, viên chức; thi (xét) nâng ngạch công chức, thăng hạng chức danh nghề nghiệp viên chức trên địa bàn tỉnh </w:t>
            </w:r>
          </w:p>
        </w:tc>
      </w:tr>
      <w:tr w:rsidR="00970E2F">
        <w:tc>
          <w:tcPr>
            <w:tcW w:w="746" w:type="dxa"/>
          </w:tcPr>
          <w:p w:rsidR="00970E2F" w:rsidRDefault="00CE54B0">
            <w:pPr>
              <w:jc w:val="center"/>
            </w:pPr>
            <w:r>
              <w:t>4</w:t>
            </w:r>
          </w:p>
        </w:tc>
        <w:tc>
          <w:tcPr>
            <w:tcW w:w="13249" w:type="dxa"/>
          </w:tcPr>
          <w:p w:rsidR="00970E2F" w:rsidRDefault="00CE54B0">
            <w:pPr>
              <w:jc w:val="center"/>
            </w:pPr>
            <w:r>
              <w:t>Nghị quyết số 12/2023/NQ-HĐND ngày 10/10/2023 của Hội đồng nhân dân tỉnh Bình Thuận ban hành Quy định chính sách hỗ trợ đào tạo, thu hút và đãi ngộ nguồn nhân lực y tế trên địa bàn tỉnh  (hết hiệu lực 1 phần).</w:t>
            </w:r>
          </w:p>
        </w:tc>
      </w:tr>
      <w:tr w:rsidR="00970E2F">
        <w:tc>
          <w:tcPr>
            <w:tcW w:w="746" w:type="dxa"/>
          </w:tcPr>
          <w:p w:rsidR="00970E2F" w:rsidRDefault="00CE54B0">
            <w:pPr>
              <w:jc w:val="center"/>
            </w:pPr>
            <w:r>
              <w:t>5</w:t>
            </w:r>
          </w:p>
        </w:tc>
        <w:tc>
          <w:tcPr>
            <w:tcW w:w="13249" w:type="dxa"/>
          </w:tcPr>
          <w:p w:rsidR="00970E2F" w:rsidRDefault="00CE54B0">
            <w:pPr>
              <w:jc w:val="center"/>
            </w:pPr>
            <w:r>
              <w:t xml:space="preserve">Nghị quyết số 13/2023/NQ-HĐND ngày 10/10/2023 của Hội đồng nhân dân tỉnh Bình Thuận ban hành Quy định chính sách hỗ trợ đào tạo, bồi dưỡng trong nước và thu hút nguồn nhân lực chất lượng cao trong nước làm việc trên địa bàn tỉnh </w:t>
            </w:r>
          </w:p>
        </w:tc>
      </w:tr>
      <w:tr w:rsidR="00970E2F">
        <w:tc>
          <w:tcPr>
            <w:tcW w:w="746" w:type="dxa"/>
          </w:tcPr>
          <w:p w:rsidR="00970E2F" w:rsidRDefault="00CE54B0">
            <w:pPr>
              <w:jc w:val="center"/>
            </w:pPr>
            <w:r>
              <w:t>6</w:t>
            </w:r>
          </w:p>
        </w:tc>
        <w:tc>
          <w:tcPr>
            <w:tcW w:w="13249" w:type="dxa"/>
          </w:tcPr>
          <w:p w:rsidR="00970E2F" w:rsidRDefault="00CE54B0">
            <w:pPr>
              <w:jc w:val="center"/>
            </w:pPr>
            <w:r>
              <w:t>Nghị quyết số 16/2023/NQ-HĐND ngày 10/10/2023 của Hội đồng nhân dân tỉnh Bình Thuận ban hành Quy định chính sách hỗ trợ đào tạo, bồi dưỡng ở nước ngoài và thu hút nguồn nhân lực chất lượng cao từ nước ngoài làm việc trên địa bàn tỉnh (hết hiệu lực 1 phần)</w:t>
            </w:r>
          </w:p>
        </w:tc>
      </w:tr>
      <w:tr w:rsidR="00970E2F">
        <w:tc>
          <w:tcPr>
            <w:tcW w:w="746" w:type="dxa"/>
          </w:tcPr>
          <w:p w:rsidR="00970E2F" w:rsidRDefault="00CE54B0">
            <w:pPr>
              <w:jc w:val="center"/>
            </w:pPr>
            <w:r>
              <w:t>7</w:t>
            </w:r>
          </w:p>
        </w:tc>
        <w:tc>
          <w:tcPr>
            <w:tcW w:w="13249" w:type="dxa"/>
          </w:tcPr>
          <w:p w:rsidR="00970E2F" w:rsidRDefault="00CE54B0">
            <w:pPr>
              <w:jc w:val="center"/>
            </w:pPr>
            <w:r>
              <w:t>Nghị quyết số 17/2022/NQ-HĐND ngày 18/11/2022 của Hội đồng nhân dân tỉnh Bình Thuận  quy định chính sách khuyến khích và tôn vinh tập thể, cá nhân trên địa bàn tỉnh</w:t>
            </w:r>
          </w:p>
        </w:tc>
      </w:tr>
      <w:tr w:rsidR="00970E2F">
        <w:tc>
          <w:tcPr>
            <w:tcW w:w="746" w:type="dxa"/>
          </w:tcPr>
          <w:p w:rsidR="00970E2F" w:rsidRDefault="00CE54B0">
            <w:pPr>
              <w:jc w:val="center"/>
            </w:pPr>
            <w:r>
              <w:t>8</w:t>
            </w:r>
          </w:p>
        </w:tc>
        <w:tc>
          <w:tcPr>
            <w:tcW w:w="13249" w:type="dxa"/>
          </w:tcPr>
          <w:p w:rsidR="00970E2F" w:rsidRDefault="00CE54B0">
            <w:pPr>
              <w:jc w:val="center"/>
            </w:pPr>
            <w:r>
              <w:t xml:space="preserve">Nghị quyết số 12/2024/NQ-HĐND ngày 20/6/2024 của Hội đồng nhân dân tỉnh Bình Thuận Quy định chức danh, chế độ, chính sách đối với người hoạt động không chuyên trách ở cấp xã, ở thôn, khu phố và người trực tiếp tham </w:t>
            </w:r>
            <w:r>
              <w:lastRenderedPageBreak/>
              <w:t xml:space="preserve">gia hoạt động ở thôn, khu phố; mức khoán kinh phí hoạt động của các tổ chức chính trị - xã hội cấp xã trên địa bàn tỉnh </w:t>
            </w:r>
          </w:p>
        </w:tc>
      </w:tr>
      <w:tr w:rsidR="00970E2F">
        <w:tc>
          <w:tcPr>
            <w:tcW w:w="746" w:type="dxa"/>
          </w:tcPr>
          <w:p w:rsidR="00970E2F" w:rsidRDefault="00CE54B0">
            <w:pPr>
              <w:jc w:val="center"/>
            </w:pPr>
            <w:r>
              <w:lastRenderedPageBreak/>
              <w:t xml:space="preserve">9 </w:t>
            </w:r>
          </w:p>
        </w:tc>
        <w:tc>
          <w:tcPr>
            <w:tcW w:w="13249" w:type="dxa"/>
          </w:tcPr>
          <w:p w:rsidR="00970E2F" w:rsidRDefault="00CE54B0">
            <w:pPr>
              <w:jc w:val="center"/>
            </w:pPr>
            <w:r>
              <w:t>Nghị quyết số 05/2021/NQ-HĐND ngày 17/8/2021 của Hội đồng nhân dân tỉnh Bình Thuận Quy định về chế độ đối với người hoạt động không chuyên trách ở thôn, khu phố và số lượng, chế độ đối với người tham gia công việc ở thôn, khu phố trên địa bàn tỉnh</w:t>
            </w:r>
          </w:p>
        </w:tc>
      </w:tr>
      <w:tr w:rsidR="00970E2F">
        <w:tc>
          <w:tcPr>
            <w:tcW w:w="746" w:type="dxa"/>
          </w:tcPr>
          <w:p w:rsidR="00970E2F" w:rsidRDefault="00970E2F">
            <w:pPr>
              <w:jc w:val="center"/>
              <w:rPr>
                <w:b/>
              </w:rPr>
            </w:pPr>
          </w:p>
        </w:tc>
        <w:tc>
          <w:tcPr>
            <w:tcW w:w="13249" w:type="dxa"/>
          </w:tcPr>
          <w:p w:rsidR="00970E2F" w:rsidRDefault="00CE54B0">
            <w:pPr>
              <w:jc w:val="center"/>
              <w:rPr>
                <w:b/>
              </w:rPr>
            </w:pPr>
            <w:r>
              <w:rPr>
                <w:b/>
              </w:rPr>
              <w:t>V. LĨNH VỰC KHOA HỌC VÀ CÔNG NGHỆ (1)</w:t>
            </w:r>
          </w:p>
        </w:tc>
      </w:tr>
      <w:tr w:rsidR="00970E2F">
        <w:tc>
          <w:tcPr>
            <w:tcW w:w="746" w:type="dxa"/>
          </w:tcPr>
          <w:p w:rsidR="00970E2F" w:rsidRDefault="00CE54B0">
            <w:pPr>
              <w:jc w:val="center"/>
            </w:pPr>
            <w:r>
              <w:t>1</w:t>
            </w:r>
          </w:p>
        </w:tc>
        <w:tc>
          <w:tcPr>
            <w:tcW w:w="13249" w:type="dxa"/>
          </w:tcPr>
          <w:p w:rsidR="00970E2F" w:rsidRDefault="00CE54B0">
            <w:pPr>
              <w:jc w:val="center"/>
            </w:pPr>
            <w:r>
              <w:t>Nghị quyết số 15/2020/NQ-HĐND ngày 01/10/2020 của Hội đồng nhân dân tỉnh Bình Thuận quy định nội dung và mức chi thực hiện Đề án “Hỗ trợ hệ sinh thái khởi nghiệp đổi mới sáng tạo đến năm 2025” trên địa bàn tỉnh</w:t>
            </w:r>
          </w:p>
        </w:tc>
      </w:tr>
      <w:tr w:rsidR="00970E2F">
        <w:tc>
          <w:tcPr>
            <w:tcW w:w="746" w:type="dxa"/>
          </w:tcPr>
          <w:p w:rsidR="00970E2F" w:rsidRDefault="00970E2F">
            <w:pPr>
              <w:jc w:val="center"/>
              <w:rPr>
                <w:b/>
              </w:rPr>
            </w:pPr>
          </w:p>
        </w:tc>
        <w:tc>
          <w:tcPr>
            <w:tcW w:w="13249" w:type="dxa"/>
          </w:tcPr>
          <w:p w:rsidR="00970E2F" w:rsidRDefault="00CE54B0">
            <w:pPr>
              <w:jc w:val="center"/>
              <w:rPr>
                <w:b/>
              </w:rPr>
            </w:pPr>
            <w:r>
              <w:rPr>
                <w:b/>
              </w:rPr>
              <w:t>VI. LĨNH VỰC VĂN HÓA, THỂ THAO VÀ DU LỊCH (9)</w:t>
            </w:r>
          </w:p>
        </w:tc>
      </w:tr>
      <w:tr w:rsidR="00970E2F">
        <w:tc>
          <w:tcPr>
            <w:tcW w:w="746" w:type="dxa"/>
          </w:tcPr>
          <w:p w:rsidR="00970E2F" w:rsidRDefault="00CE54B0">
            <w:r>
              <w:t>1</w:t>
            </w:r>
          </w:p>
        </w:tc>
        <w:tc>
          <w:tcPr>
            <w:tcW w:w="13249" w:type="dxa"/>
          </w:tcPr>
          <w:p w:rsidR="00970E2F" w:rsidRDefault="00CE54B0">
            <w:r>
              <w:t xml:space="preserve">Nghị quyết số 91/2019/NQ-HĐND ngày 19/12/2019 của HĐND tỉnh Bình Thuận Quy định mức thu, quản lý và sử dụng phí thăm quan danh lam thắng cảnh, di tích lịch sử, công trình văn hóa trên địa bàn tỉnh </w:t>
            </w:r>
          </w:p>
        </w:tc>
      </w:tr>
      <w:tr w:rsidR="00970E2F">
        <w:tc>
          <w:tcPr>
            <w:tcW w:w="746" w:type="dxa"/>
          </w:tcPr>
          <w:p w:rsidR="00970E2F" w:rsidRDefault="00CE54B0">
            <w:r>
              <w:t>2</w:t>
            </w:r>
          </w:p>
        </w:tc>
        <w:tc>
          <w:tcPr>
            <w:tcW w:w="13249" w:type="dxa"/>
          </w:tcPr>
          <w:p w:rsidR="00970E2F" w:rsidRDefault="00CE54B0">
            <w:r>
              <w:t>Nghị quyết số 05/2020/NQ-HĐND ngày 11/6/2020 của HĐND tỉnh Bình Thuận quy định mức thu, quản lý và sử dụng phí thẩm định cấp Giấy chứng nhận đủ điều kiện kinh doanh hoạt động cơ sở thể thao, câu lạc bộ thể thao chuyên nghiệp trên địa bàn tỉnh</w:t>
            </w:r>
          </w:p>
        </w:tc>
      </w:tr>
      <w:tr w:rsidR="00970E2F">
        <w:tc>
          <w:tcPr>
            <w:tcW w:w="746" w:type="dxa"/>
          </w:tcPr>
          <w:p w:rsidR="00970E2F" w:rsidRDefault="00CE54B0">
            <w:r>
              <w:t>3</w:t>
            </w:r>
          </w:p>
        </w:tc>
        <w:tc>
          <w:tcPr>
            <w:tcW w:w="13249" w:type="dxa"/>
          </w:tcPr>
          <w:p w:rsidR="00970E2F" w:rsidRDefault="00CE54B0">
            <w:r>
              <w:t>Nghị quyết số 16/2016/NQ-HĐND ngày 12/12/2016 của HĐND tỉnh Bình Thuận Về việc đặt tên đường trên địa bàn thị trấn Lương Sơn, huyện Bắc Bình và thị trấn Ma Lâm, huyện Hàm Thuận Bắc</w:t>
            </w:r>
          </w:p>
        </w:tc>
      </w:tr>
      <w:tr w:rsidR="00970E2F">
        <w:tc>
          <w:tcPr>
            <w:tcW w:w="746" w:type="dxa"/>
          </w:tcPr>
          <w:p w:rsidR="00970E2F" w:rsidRDefault="00CE54B0">
            <w:r>
              <w:t>4</w:t>
            </w:r>
          </w:p>
        </w:tc>
        <w:tc>
          <w:tcPr>
            <w:tcW w:w="13249" w:type="dxa"/>
          </w:tcPr>
          <w:p w:rsidR="00970E2F" w:rsidRDefault="00CE54B0">
            <w:r>
              <w:t>Nghị quyết số 21/2017/NQ-HĐND ngày 17/7/2017 của HĐND tỉnh Bình Thuận Về việc đặt tên đường trên địa bàn thành phố Phan Thiết</w:t>
            </w:r>
          </w:p>
        </w:tc>
      </w:tr>
      <w:tr w:rsidR="00970E2F">
        <w:tc>
          <w:tcPr>
            <w:tcW w:w="746" w:type="dxa"/>
          </w:tcPr>
          <w:p w:rsidR="00970E2F" w:rsidRDefault="00CE54B0">
            <w:r>
              <w:t>5</w:t>
            </w:r>
          </w:p>
        </w:tc>
        <w:tc>
          <w:tcPr>
            <w:tcW w:w="13249" w:type="dxa"/>
          </w:tcPr>
          <w:p w:rsidR="00970E2F" w:rsidRDefault="00CE54B0">
            <w:r>
              <w:t>Nghị quyết số 61/2018/NQ-HĐND ngày 20/7/2018 của HĐND tỉnh Bình Thuận Về đặt tên đường, công viên trên địa bàn thành phố Phan Thiết và huyện Hàm Thuận Nam</w:t>
            </w:r>
          </w:p>
        </w:tc>
      </w:tr>
      <w:tr w:rsidR="00970E2F">
        <w:tc>
          <w:tcPr>
            <w:tcW w:w="746" w:type="dxa"/>
          </w:tcPr>
          <w:p w:rsidR="00970E2F" w:rsidRDefault="00CE54B0">
            <w:r>
              <w:t>6</w:t>
            </w:r>
          </w:p>
        </w:tc>
        <w:tc>
          <w:tcPr>
            <w:tcW w:w="13249" w:type="dxa"/>
          </w:tcPr>
          <w:p w:rsidR="00970E2F" w:rsidRDefault="00CE54B0">
            <w:r>
              <w:t>Nghị quyết số 79/2019/NQ-HĐND ngày 25/7/2019 của HĐND tỉnh Bình Thuận Về đặt tên đường trên địa bàn thành phố Phan Thiết</w:t>
            </w:r>
          </w:p>
        </w:tc>
      </w:tr>
      <w:tr w:rsidR="00970E2F">
        <w:tc>
          <w:tcPr>
            <w:tcW w:w="746" w:type="dxa"/>
          </w:tcPr>
          <w:p w:rsidR="00970E2F" w:rsidRDefault="00CE54B0">
            <w:r>
              <w:t>7</w:t>
            </w:r>
          </w:p>
        </w:tc>
        <w:tc>
          <w:tcPr>
            <w:tcW w:w="13249" w:type="dxa"/>
          </w:tcPr>
          <w:p w:rsidR="00970E2F" w:rsidRDefault="00CE54B0">
            <w:r>
              <w:t>Nghị quyết số 90/2019/NQ-HĐND ngày 19/12/2019 của HĐND tỉnh Bình Thuận Về đặt tên đường, công viên trên địa bàn huyện Đức Linh, huyện Tánh Linh, huyện Tuy Phong và thị xã La Gi</w:t>
            </w:r>
          </w:p>
        </w:tc>
      </w:tr>
      <w:tr w:rsidR="00970E2F">
        <w:tc>
          <w:tcPr>
            <w:tcW w:w="746" w:type="dxa"/>
          </w:tcPr>
          <w:p w:rsidR="00970E2F" w:rsidRDefault="00CE54B0">
            <w:r>
              <w:t>8</w:t>
            </w:r>
          </w:p>
        </w:tc>
        <w:tc>
          <w:tcPr>
            <w:tcW w:w="13249" w:type="dxa"/>
          </w:tcPr>
          <w:p w:rsidR="00970E2F" w:rsidRDefault="00CE54B0">
            <w:r>
              <w:t>Nghị quyết số 17/2024/NQ-HĐND ngày 18/10/2024 của HĐND tỉnh Bình Thuận Về đặt  tên, đổi tên đường và công trình công cộng trên địa bàn thành phố Phan Thiết và huyện Đức Linh</w:t>
            </w:r>
          </w:p>
        </w:tc>
      </w:tr>
      <w:tr w:rsidR="00970E2F">
        <w:tc>
          <w:tcPr>
            <w:tcW w:w="746" w:type="dxa"/>
          </w:tcPr>
          <w:p w:rsidR="00970E2F" w:rsidRDefault="00CE54B0">
            <w:r>
              <w:t>9</w:t>
            </w:r>
          </w:p>
        </w:tc>
        <w:tc>
          <w:tcPr>
            <w:tcW w:w="13249" w:type="dxa"/>
          </w:tcPr>
          <w:p w:rsidR="00970E2F" w:rsidRDefault="00CE54B0">
            <w:r>
              <w:t>Nghị quyết số 14/2023/NQ-HĐND ngày 10/10/2023 của HĐND tỉnh Bình Thuận Về đặt tên đường trên địa bàn thành phố Phan Thiết và huyện Đức Linh</w:t>
            </w:r>
          </w:p>
        </w:tc>
      </w:tr>
      <w:tr w:rsidR="00970E2F">
        <w:tc>
          <w:tcPr>
            <w:tcW w:w="746" w:type="dxa"/>
          </w:tcPr>
          <w:p w:rsidR="00970E2F" w:rsidRDefault="00970E2F">
            <w:pPr>
              <w:jc w:val="center"/>
              <w:rPr>
                <w:b/>
              </w:rPr>
            </w:pPr>
          </w:p>
        </w:tc>
        <w:tc>
          <w:tcPr>
            <w:tcW w:w="13249" w:type="dxa"/>
          </w:tcPr>
          <w:p w:rsidR="00970E2F" w:rsidRDefault="00CE54B0">
            <w:pPr>
              <w:jc w:val="center"/>
              <w:rPr>
                <w:b/>
              </w:rPr>
            </w:pPr>
            <w:r>
              <w:rPr>
                <w:b/>
              </w:rPr>
              <w:t>VII. LĨNH VỰC TÀI CHÍNH (37)</w:t>
            </w:r>
          </w:p>
        </w:tc>
      </w:tr>
      <w:tr w:rsidR="00970E2F">
        <w:tc>
          <w:tcPr>
            <w:tcW w:w="746" w:type="dxa"/>
          </w:tcPr>
          <w:p w:rsidR="00970E2F" w:rsidRDefault="00CE54B0">
            <w:pPr>
              <w:jc w:val="center"/>
            </w:pPr>
            <w:r>
              <w:t>1</w:t>
            </w:r>
          </w:p>
        </w:tc>
        <w:tc>
          <w:tcPr>
            <w:tcW w:w="13249" w:type="dxa"/>
          </w:tcPr>
          <w:p w:rsidR="00970E2F" w:rsidRDefault="00CE54B0">
            <w:pPr>
              <w:jc w:val="center"/>
            </w:pPr>
            <w:r>
              <w:t xml:space="preserve">Nghị quyết số 12/2021/NQ-HĐND ngày 08/12/2021 của Hội đồng nhân dân tỉnh Bình Thuận Ban hành nguyên tắc, tiêu chí và định mức phân bổ dự toán chi thường xuyên ngân sách địa phương năm 2022 và giai đoạn 2022 - 2025 trên địa bàn tỉnh; </w:t>
            </w:r>
          </w:p>
        </w:tc>
      </w:tr>
      <w:tr w:rsidR="00970E2F">
        <w:tc>
          <w:tcPr>
            <w:tcW w:w="746" w:type="dxa"/>
          </w:tcPr>
          <w:p w:rsidR="00970E2F" w:rsidRDefault="00CE54B0">
            <w:pPr>
              <w:jc w:val="center"/>
            </w:pPr>
            <w:r>
              <w:t>2</w:t>
            </w:r>
          </w:p>
        </w:tc>
        <w:tc>
          <w:tcPr>
            <w:tcW w:w="13249" w:type="dxa"/>
          </w:tcPr>
          <w:p w:rsidR="00970E2F" w:rsidRDefault="00CE54B0">
            <w:pPr>
              <w:jc w:val="center"/>
            </w:pPr>
            <w:r>
              <w:t>'Nghị quyết số 20/2023/NQ-HĐND ngày 06/12/2023 của Hội đồng nhân dân tỉnh Bình Thuận Sửa đổi, bổ sung một số điều của Quy định nguyên tắc, tiêu chí và định mức phân bổ dự toán chi thường xuyên ngân sách địa phương năm 2022 và giai đoạn 2022 - 2025 trên địa bàn tỉnh ban hành kèm theo Nghị quyết số 12/2021/NQ-HĐND ngày 08 tháng 12 năm 2021 của Hội đồng nhân dân tỉnh</w:t>
            </w:r>
          </w:p>
        </w:tc>
      </w:tr>
      <w:tr w:rsidR="00970E2F">
        <w:tc>
          <w:tcPr>
            <w:tcW w:w="746" w:type="dxa"/>
          </w:tcPr>
          <w:p w:rsidR="00970E2F" w:rsidRDefault="00CE54B0">
            <w:pPr>
              <w:jc w:val="center"/>
            </w:pPr>
            <w:r>
              <w:t>3</w:t>
            </w:r>
          </w:p>
        </w:tc>
        <w:tc>
          <w:tcPr>
            <w:tcW w:w="13249" w:type="dxa"/>
          </w:tcPr>
          <w:p w:rsidR="00970E2F" w:rsidRDefault="00CE54B0">
            <w:pPr>
              <w:jc w:val="center"/>
            </w:pPr>
            <w:r>
              <w:t>Nghị quyết số  01/2024/NQ-HĐND ngày 26/01/2024 của Hội đồng nhân dân tỉnh Bình Thuận Ban hành Quy định cơ chế lồng ghép nguồn vốn giữa các chương trình mục tiêu quốc gia; giữa các chương trình, dự án khác để thực hiện các chương trình mục tiêu quốc gia giai đoạn 2021 - 2025 trên địa bàn tỉnh</w:t>
            </w:r>
          </w:p>
        </w:tc>
      </w:tr>
      <w:tr w:rsidR="00970E2F">
        <w:trPr>
          <w:trHeight w:val="306"/>
        </w:trPr>
        <w:tc>
          <w:tcPr>
            <w:tcW w:w="746" w:type="dxa"/>
          </w:tcPr>
          <w:p w:rsidR="00970E2F" w:rsidRDefault="00CE54B0">
            <w:pPr>
              <w:jc w:val="center"/>
            </w:pPr>
            <w:r>
              <w:t>4</w:t>
            </w:r>
          </w:p>
        </w:tc>
        <w:tc>
          <w:tcPr>
            <w:tcW w:w="13249" w:type="dxa"/>
          </w:tcPr>
          <w:p w:rsidR="00970E2F" w:rsidRDefault="00CE54B0">
            <w:pPr>
              <w:jc w:val="center"/>
            </w:pPr>
            <w:r>
              <w:t>Nghị quyết số 20/2020/NQ-HĐND ngày 03/12/2020 của Hội đồng nhân dân tỉnh Bình Thuận Quy định các nguyên tắc, tiêu chí và định mức phân bổ vốn đầu tư công nguồn vốn ngân sách tỉnh giai đoạn 2021-2025</w:t>
            </w:r>
          </w:p>
        </w:tc>
      </w:tr>
      <w:tr w:rsidR="00970E2F">
        <w:tc>
          <w:tcPr>
            <w:tcW w:w="746" w:type="dxa"/>
          </w:tcPr>
          <w:p w:rsidR="00970E2F" w:rsidRDefault="00CE54B0">
            <w:pPr>
              <w:jc w:val="center"/>
            </w:pPr>
            <w:r>
              <w:t>5</w:t>
            </w:r>
          </w:p>
        </w:tc>
        <w:tc>
          <w:tcPr>
            <w:tcW w:w="13249" w:type="dxa"/>
          </w:tcPr>
          <w:p w:rsidR="00970E2F" w:rsidRDefault="00CE54B0">
            <w:pPr>
              <w:jc w:val="center"/>
            </w:pPr>
            <w:r>
              <w:t>Nghị quyết số  14/2024/NQ-HĐND ngày 17/7/2024 ngày 17/7/2024 của Hội đồng nhân dân tỉnh Bình Thuận Quy định mức thu, đơn vị tính phí bảo vệ môi trường đối với khai thác khoáng sản trên địa bàn tỉnh</w:t>
            </w:r>
          </w:p>
        </w:tc>
      </w:tr>
      <w:tr w:rsidR="00970E2F">
        <w:tc>
          <w:tcPr>
            <w:tcW w:w="746" w:type="dxa"/>
          </w:tcPr>
          <w:p w:rsidR="00970E2F" w:rsidRDefault="00CE54B0">
            <w:pPr>
              <w:jc w:val="center"/>
            </w:pPr>
            <w:r>
              <w:t>6</w:t>
            </w:r>
          </w:p>
        </w:tc>
        <w:tc>
          <w:tcPr>
            <w:tcW w:w="13249" w:type="dxa"/>
          </w:tcPr>
          <w:p w:rsidR="00970E2F" w:rsidRDefault="00CE54B0">
            <w:pPr>
              <w:jc w:val="center"/>
            </w:pPr>
            <w:r>
              <w:t>'Nghị quyết số 55/2014/NQ-HĐND ngày 18/7/2014 của Hội đồng nhân dân tỉnh Bình Thuận Quy định đối tượng thu, mức thu quản lý và sử dụng phí đo đạc, lập bản đồ địa chính trên địa bàn tỉnh Bình Thuận</w:t>
            </w:r>
          </w:p>
        </w:tc>
      </w:tr>
      <w:tr w:rsidR="00970E2F">
        <w:tc>
          <w:tcPr>
            <w:tcW w:w="746" w:type="dxa"/>
          </w:tcPr>
          <w:p w:rsidR="00970E2F" w:rsidRDefault="00CE54B0">
            <w:pPr>
              <w:jc w:val="center"/>
            </w:pPr>
            <w:r>
              <w:t>7</w:t>
            </w:r>
          </w:p>
        </w:tc>
        <w:tc>
          <w:tcPr>
            <w:tcW w:w="13249" w:type="dxa"/>
          </w:tcPr>
          <w:p w:rsidR="00970E2F" w:rsidRDefault="00CE54B0">
            <w:pPr>
              <w:jc w:val="center"/>
            </w:pPr>
            <w:r>
              <w:t>Nghị quyết số 76/2019/NQ-HĐND ngày 25/07/2019 của Hội đồng nhân dân tỉnh Bình Thuận Quy định một số mức chi và tỷ lệ chi phí quản lý chung trong việc thực hiện các nhiệm vụ, dự án về tài nguyên và môi trường trên địa bàn tỉnh</w:t>
            </w:r>
          </w:p>
        </w:tc>
      </w:tr>
      <w:tr w:rsidR="00970E2F">
        <w:tc>
          <w:tcPr>
            <w:tcW w:w="746" w:type="dxa"/>
          </w:tcPr>
          <w:p w:rsidR="00970E2F" w:rsidRDefault="00CE54B0">
            <w:pPr>
              <w:jc w:val="center"/>
            </w:pPr>
            <w:r>
              <w:t>8</w:t>
            </w:r>
          </w:p>
        </w:tc>
        <w:tc>
          <w:tcPr>
            <w:tcW w:w="13249" w:type="dxa"/>
          </w:tcPr>
          <w:p w:rsidR="00970E2F" w:rsidRDefault="00CE54B0">
            <w:pPr>
              <w:jc w:val="center"/>
            </w:pPr>
            <w:r>
              <w:t xml:space="preserve">Nghị quyết số 13/2021/NQ-HĐND ngày 08/12/2021 của Hội đồng nhân dân tỉnh Bình Thuận Quy định mức thu, chế độ thu, nộp, quản lý và sử dụng phí khai thác và sử dụng tài liệu đất đai trên địa bàn tỉnh </w:t>
            </w:r>
          </w:p>
        </w:tc>
      </w:tr>
      <w:tr w:rsidR="00970E2F">
        <w:tc>
          <w:tcPr>
            <w:tcW w:w="746" w:type="dxa"/>
          </w:tcPr>
          <w:p w:rsidR="00970E2F" w:rsidRDefault="00CE54B0">
            <w:pPr>
              <w:jc w:val="center"/>
            </w:pPr>
            <w:r>
              <w:t>9</w:t>
            </w:r>
          </w:p>
        </w:tc>
        <w:tc>
          <w:tcPr>
            <w:tcW w:w="13249" w:type="dxa"/>
          </w:tcPr>
          <w:p w:rsidR="00970E2F" w:rsidRDefault="00CE54B0">
            <w:pPr>
              <w:jc w:val="center"/>
            </w:pPr>
            <w:r>
              <w:t xml:space="preserve">Nghị quyết số 15/2021/NQ-HĐND ngày 08/12/2021 của Hội đồng nhân dân tỉnh Bình Thuận Quy định mức thu, chế độ thu, nộp, quản lý và sử dụng phí thẩm định hồ sơ cấp Giấy chứng nhận quyền sử dụng đất trên địa bàn tỉnh; </w:t>
            </w:r>
          </w:p>
        </w:tc>
      </w:tr>
      <w:tr w:rsidR="00970E2F">
        <w:tc>
          <w:tcPr>
            <w:tcW w:w="746" w:type="dxa"/>
          </w:tcPr>
          <w:p w:rsidR="00970E2F" w:rsidRDefault="00CE54B0">
            <w:pPr>
              <w:jc w:val="center"/>
            </w:pPr>
            <w:r>
              <w:t>10</w:t>
            </w:r>
          </w:p>
        </w:tc>
        <w:tc>
          <w:tcPr>
            <w:tcW w:w="13249" w:type="dxa"/>
          </w:tcPr>
          <w:p w:rsidR="00970E2F" w:rsidRDefault="00CE54B0">
            <w:pPr>
              <w:jc w:val="center"/>
            </w:pPr>
            <w:r>
              <w:t xml:space="preserve">Nghị quyết số 16/2021/NQ-HĐND ngày 08/12/2021 của Hội đồng nhân dân tỉnh Bình Thuận Quy định mức thu, chế độ thu, nộp, quản lý và sử dụng phí cung cấp thông tin về giao dịch bảo đảm bằng quyền sử dụng đất, tài sản gắn liền với đất trên địa bàn tỉnh; </w:t>
            </w:r>
          </w:p>
        </w:tc>
      </w:tr>
      <w:tr w:rsidR="00970E2F">
        <w:tc>
          <w:tcPr>
            <w:tcW w:w="746" w:type="dxa"/>
          </w:tcPr>
          <w:p w:rsidR="00970E2F" w:rsidRDefault="00CE54B0">
            <w:pPr>
              <w:jc w:val="center"/>
            </w:pPr>
            <w:r>
              <w:lastRenderedPageBreak/>
              <w:t>11</w:t>
            </w:r>
          </w:p>
        </w:tc>
        <w:tc>
          <w:tcPr>
            <w:tcW w:w="13249" w:type="dxa"/>
          </w:tcPr>
          <w:p w:rsidR="00970E2F" w:rsidRDefault="00CE54B0">
            <w:pPr>
              <w:jc w:val="center"/>
            </w:pPr>
            <w:r>
              <w:t xml:space="preserve">Nghị quyết số 19/2021/NQ-HĐND ngày 09/12/2021 của Hội đồng nhân dân tỉnh Bình Thuận Quy định mức thu, chế độ thu, nộp và quản lý lệ phí cấp giấy chứng nhận quyền sử dụng đất, quyền sở hữu nhà, tài sản gắn liền với đất trên địa bàn tỉnh; </w:t>
            </w:r>
          </w:p>
        </w:tc>
      </w:tr>
      <w:tr w:rsidR="00970E2F">
        <w:tc>
          <w:tcPr>
            <w:tcW w:w="746" w:type="dxa"/>
          </w:tcPr>
          <w:p w:rsidR="00970E2F" w:rsidRDefault="00CE54B0">
            <w:pPr>
              <w:jc w:val="center"/>
            </w:pPr>
            <w:r>
              <w:t>12</w:t>
            </w:r>
          </w:p>
        </w:tc>
        <w:tc>
          <w:tcPr>
            <w:tcW w:w="13249" w:type="dxa"/>
          </w:tcPr>
          <w:p w:rsidR="00970E2F" w:rsidRDefault="00CE54B0">
            <w:pPr>
              <w:jc w:val="center"/>
            </w:pPr>
            <w:r>
              <w:t xml:space="preserve">Nghị quyết số 01/2022/NQ-HĐND ngày 25/01/2022 của Hội đồng nhân dân tỉnh Bình Thuận Quy định mức thu, chế độ thu, nộp, quản lý và sử dụng phí thẩm định báo cáo đánh giá tác động môi trường trên địa bàn tỉnh; </w:t>
            </w:r>
          </w:p>
        </w:tc>
      </w:tr>
      <w:tr w:rsidR="00970E2F">
        <w:tc>
          <w:tcPr>
            <w:tcW w:w="746" w:type="dxa"/>
          </w:tcPr>
          <w:p w:rsidR="00970E2F" w:rsidRDefault="00CE54B0">
            <w:pPr>
              <w:jc w:val="center"/>
            </w:pPr>
            <w:r>
              <w:t>13</w:t>
            </w:r>
          </w:p>
        </w:tc>
        <w:tc>
          <w:tcPr>
            <w:tcW w:w="13249" w:type="dxa"/>
          </w:tcPr>
          <w:p w:rsidR="00970E2F" w:rsidRDefault="00CE54B0">
            <w:pPr>
              <w:jc w:val="center"/>
            </w:pPr>
            <w:r>
              <w:t xml:space="preserve">Nghị quyết số 03/2022/NQ-HĐND ngày 25/05/2022 của Hội đồng nhân dân tỉnh Bình Thuận Quy định mức thu, chế độ thu, nộp, quản lý và sử dụng phí thẩm định phương án cải tạo, phục hồi môi trường và phương án cải tạo, phục hồi môi trường bổ sung trên địa bàn tỉnh; </w:t>
            </w:r>
          </w:p>
        </w:tc>
      </w:tr>
      <w:tr w:rsidR="00970E2F">
        <w:tc>
          <w:tcPr>
            <w:tcW w:w="746" w:type="dxa"/>
          </w:tcPr>
          <w:p w:rsidR="00970E2F" w:rsidRDefault="00CE54B0">
            <w:pPr>
              <w:jc w:val="center"/>
            </w:pPr>
            <w:r>
              <w:t>14</w:t>
            </w:r>
          </w:p>
        </w:tc>
        <w:tc>
          <w:tcPr>
            <w:tcW w:w="13249" w:type="dxa"/>
          </w:tcPr>
          <w:p w:rsidR="00970E2F" w:rsidRDefault="00CE54B0">
            <w:pPr>
              <w:jc w:val="center"/>
            </w:pPr>
            <w:r>
              <w:t xml:space="preserve">Nghị quyết số 07/2022/NQ-HĐND ngày 07/07/2022 của Hội đồng nhân dân tỉnh Bình Thuận Quy định mức thu, chế độ thu, nộp, quản lý và sử dụng phí thẩm định cấp, cấp lại, điều chỉnh giấy phép môi trường trên địa bàn tỉnh; </w:t>
            </w:r>
          </w:p>
        </w:tc>
      </w:tr>
      <w:tr w:rsidR="00970E2F">
        <w:tc>
          <w:tcPr>
            <w:tcW w:w="746" w:type="dxa"/>
          </w:tcPr>
          <w:p w:rsidR="00970E2F" w:rsidRDefault="00CE54B0">
            <w:pPr>
              <w:jc w:val="center"/>
            </w:pPr>
            <w:r>
              <w:t>15</w:t>
            </w:r>
          </w:p>
        </w:tc>
        <w:tc>
          <w:tcPr>
            <w:tcW w:w="13249" w:type="dxa"/>
          </w:tcPr>
          <w:p w:rsidR="00970E2F" w:rsidRDefault="00CE54B0">
            <w:pPr>
              <w:jc w:val="center"/>
            </w:pPr>
            <w:r>
              <w:t xml:space="preserve">Nghị quyết số 20/2022/NQ-HĐND ngày 18/11/2022 của Hội đồng nhân dân tỉnh Bình Thuận Quy định mức thu, chế độ thu, nộp, quản lý và sử dụng phí khai thác, sử dụng nguồn nước trên địa bàn tỉnh; </w:t>
            </w:r>
          </w:p>
        </w:tc>
      </w:tr>
      <w:tr w:rsidR="00970E2F">
        <w:tc>
          <w:tcPr>
            <w:tcW w:w="746" w:type="dxa"/>
          </w:tcPr>
          <w:p w:rsidR="00970E2F" w:rsidRDefault="00CE54B0">
            <w:pPr>
              <w:jc w:val="center"/>
            </w:pPr>
            <w:r>
              <w:t>16</w:t>
            </w:r>
          </w:p>
        </w:tc>
        <w:tc>
          <w:tcPr>
            <w:tcW w:w="13249" w:type="dxa"/>
          </w:tcPr>
          <w:p w:rsidR="00970E2F" w:rsidRDefault="00CE54B0">
            <w:pPr>
              <w:jc w:val="center"/>
            </w:pPr>
            <w:r>
              <w:t xml:space="preserve">Nghị quyết số 52/2013/NQ-HĐND ngày 12/12/2013 của Hội đồng nhân dân tỉnh Bình Thuận về chế độ thu, quản lý và sử dụng phí thoát nước đối với nước thải sinh hoạt trên địa bàn thành phố Phan Thiết, tỉnh Bình Thuận; </w:t>
            </w:r>
          </w:p>
        </w:tc>
      </w:tr>
      <w:tr w:rsidR="00970E2F">
        <w:tc>
          <w:tcPr>
            <w:tcW w:w="746" w:type="dxa"/>
          </w:tcPr>
          <w:p w:rsidR="00970E2F" w:rsidRDefault="00CE54B0">
            <w:pPr>
              <w:jc w:val="center"/>
            </w:pPr>
            <w:r>
              <w:t>17</w:t>
            </w:r>
          </w:p>
        </w:tc>
        <w:tc>
          <w:tcPr>
            <w:tcW w:w="13249" w:type="dxa"/>
          </w:tcPr>
          <w:p w:rsidR="00970E2F" w:rsidRDefault="00CE54B0">
            <w:pPr>
              <w:jc w:val="center"/>
            </w:pPr>
            <w:r>
              <w:t xml:space="preserve">Nghị quyết số 77/2019/NQ-HĐND ngày 25/07/2019 của Hội đồng nhân dân tỉnh Bình Thuận  Quy định mức thu, chế độ thu, nộp và quản lý, sử dụng lệ phí cấp Giấy phép xây dựng trên địa bàn tỉnh; </w:t>
            </w:r>
          </w:p>
        </w:tc>
      </w:tr>
      <w:tr w:rsidR="00970E2F">
        <w:tc>
          <w:tcPr>
            <w:tcW w:w="746" w:type="dxa"/>
          </w:tcPr>
          <w:p w:rsidR="00970E2F" w:rsidRDefault="00CE54B0">
            <w:pPr>
              <w:jc w:val="center"/>
            </w:pPr>
            <w:r>
              <w:t>18</w:t>
            </w:r>
          </w:p>
        </w:tc>
        <w:tc>
          <w:tcPr>
            <w:tcW w:w="13249" w:type="dxa"/>
          </w:tcPr>
          <w:p w:rsidR="00970E2F" w:rsidRDefault="00CE54B0">
            <w:pPr>
              <w:jc w:val="center"/>
            </w:pPr>
            <w:r>
              <w:t xml:space="preserve">Nghị quyết số 41/2018/NQ-HĐND ngày 30/3/2018 của Hội đồng nhân dân tỉnh Bình Thuận Quy định mức thu, chế độ thu, nộp, quản lý và sử dụng phí sử dụng tạm thời lòng đường, hè phố trên địa bàn tỉnh; </w:t>
            </w:r>
          </w:p>
        </w:tc>
      </w:tr>
      <w:tr w:rsidR="00970E2F">
        <w:tc>
          <w:tcPr>
            <w:tcW w:w="746" w:type="dxa"/>
          </w:tcPr>
          <w:p w:rsidR="00970E2F" w:rsidRDefault="00CE54B0">
            <w:pPr>
              <w:jc w:val="center"/>
            </w:pPr>
            <w:r>
              <w:t>19</w:t>
            </w:r>
          </w:p>
        </w:tc>
        <w:tc>
          <w:tcPr>
            <w:tcW w:w="13249" w:type="dxa"/>
          </w:tcPr>
          <w:p w:rsidR="00970E2F" w:rsidRDefault="00CE54B0">
            <w:pPr>
              <w:jc w:val="center"/>
            </w:pPr>
            <w:r>
              <w:t xml:space="preserve">Nghị quyết số 10/2020/NQ-HĐND ngày 22/07/2020 của Hội đồng nhân dân tỉnh Bình Thuận Quy định mức thu, chế độ thu, nộp và quản lý lệ phí đăng ký kinh doanh trên địa bàn tỉnh; </w:t>
            </w:r>
          </w:p>
        </w:tc>
      </w:tr>
      <w:tr w:rsidR="00970E2F">
        <w:tc>
          <w:tcPr>
            <w:tcW w:w="746" w:type="dxa"/>
          </w:tcPr>
          <w:p w:rsidR="00970E2F" w:rsidRDefault="00CE54B0">
            <w:pPr>
              <w:jc w:val="center"/>
            </w:pPr>
            <w:r>
              <w:t>20</w:t>
            </w:r>
          </w:p>
        </w:tc>
        <w:tc>
          <w:tcPr>
            <w:tcW w:w="13249" w:type="dxa"/>
          </w:tcPr>
          <w:p w:rsidR="00970E2F" w:rsidRDefault="00CE54B0">
            <w:pPr>
              <w:jc w:val="center"/>
            </w:pPr>
            <w:r>
              <w:t>Nghị quyết số 18/2020/NQ-HĐND ngày 03/12/2020 của Hội đồng nhân dân tỉnh Bình Thuận Quy định phí bình tuyển, công nhận cây mẹ, cây đầu dòng, vườn giống cây lâm nghiệp, rừng giống trên địa bàn tỉnh;</w:t>
            </w:r>
          </w:p>
        </w:tc>
      </w:tr>
      <w:tr w:rsidR="00970E2F">
        <w:tc>
          <w:tcPr>
            <w:tcW w:w="746" w:type="dxa"/>
          </w:tcPr>
          <w:p w:rsidR="00970E2F" w:rsidRDefault="00CE54B0">
            <w:pPr>
              <w:jc w:val="center"/>
            </w:pPr>
            <w:r>
              <w:t>21</w:t>
            </w:r>
          </w:p>
        </w:tc>
        <w:tc>
          <w:tcPr>
            <w:tcW w:w="13249" w:type="dxa"/>
          </w:tcPr>
          <w:p w:rsidR="00970E2F" w:rsidRDefault="00CE54B0">
            <w:pPr>
              <w:jc w:val="center"/>
            </w:pPr>
            <w:r>
              <w:t>Nghị quyết số 03/2021/NQ-HĐND  ngày 05/11/2021 của Hội đồng nhân dân tỉnh Bình Thuận Quy định mức phụ cấp , trợ cấp đối với lực lượng dân quân trên địa bàn tỉnh</w:t>
            </w:r>
          </w:p>
        </w:tc>
      </w:tr>
      <w:tr w:rsidR="00970E2F">
        <w:tc>
          <w:tcPr>
            <w:tcW w:w="746" w:type="dxa"/>
          </w:tcPr>
          <w:p w:rsidR="00970E2F" w:rsidRDefault="00CE54B0">
            <w:pPr>
              <w:jc w:val="center"/>
            </w:pPr>
            <w:r>
              <w:t>22</w:t>
            </w:r>
          </w:p>
        </w:tc>
        <w:tc>
          <w:tcPr>
            <w:tcW w:w="13249" w:type="dxa"/>
          </w:tcPr>
          <w:p w:rsidR="00970E2F" w:rsidRDefault="00CE54B0">
            <w:pPr>
              <w:jc w:val="center"/>
            </w:pPr>
            <w:r>
              <w:t>ghị quyết số 35/2017/NQ-HĐND ngày 14 tháng 12 năm 2017 của Hội đồng nhân dân tỉnh Bình Thuận Quy định mức kinh phí hỗ trợ hoạt động của Ban thanh tra nhân dân ở xã, phường, thị trấn trên địa bàn tỉnh Bình Thuận</w:t>
            </w:r>
          </w:p>
        </w:tc>
      </w:tr>
      <w:tr w:rsidR="00970E2F">
        <w:tc>
          <w:tcPr>
            <w:tcW w:w="746" w:type="dxa"/>
          </w:tcPr>
          <w:p w:rsidR="00970E2F" w:rsidRDefault="00CE54B0">
            <w:pPr>
              <w:jc w:val="center"/>
            </w:pPr>
            <w:r>
              <w:t>23</w:t>
            </w:r>
          </w:p>
        </w:tc>
        <w:tc>
          <w:tcPr>
            <w:tcW w:w="13249" w:type="dxa"/>
          </w:tcPr>
          <w:p w:rsidR="00970E2F" w:rsidRDefault="00CE54B0">
            <w:pPr>
              <w:jc w:val="center"/>
            </w:pPr>
            <w:r>
              <w:t>Nghị quyết số 44/2013/NQ-HĐND ngày 08/11/2013 của Hội đồng nhân dân tỉnh Bình Thuận quy định chế độ hỗ trợ đối với thành viên của đội công tác xã hội tình nguyện tại xã, phường, thị trấn trên địa bàn tỉnh.</w:t>
            </w:r>
          </w:p>
        </w:tc>
      </w:tr>
      <w:tr w:rsidR="00970E2F">
        <w:tc>
          <w:tcPr>
            <w:tcW w:w="746" w:type="dxa"/>
          </w:tcPr>
          <w:p w:rsidR="00970E2F" w:rsidRDefault="00CE54B0">
            <w:pPr>
              <w:jc w:val="center"/>
            </w:pPr>
            <w:r>
              <w:lastRenderedPageBreak/>
              <w:t>24</w:t>
            </w:r>
          </w:p>
        </w:tc>
        <w:tc>
          <w:tcPr>
            <w:tcW w:w="13249" w:type="dxa"/>
          </w:tcPr>
          <w:p w:rsidR="00970E2F" w:rsidRDefault="00CE54B0">
            <w:pPr>
              <w:jc w:val="center"/>
            </w:pPr>
            <w:r>
              <w:t>Nghị quyết số 02/2024/NQ-HĐND ngày 26/01/2024 của Hội đồng nhân dân tỉnh Bình Thuận quy định mức chi hỗ trợ cho người được phân công trực tiếp giúp đỡ người được giáo dục tại xã, phường, thị trấn trên địa bàn tỉnh Bình Thuận</w:t>
            </w:r>
          </w:p>
        </w:tc>
      </w:tr>
      <w:tr w:rsidR="00970E2F">
        <w:tc>
          <w:tcPr>
            <w:tcW w:w="746" w:type="dxa"/>
          </w:tcPr>
          <w:p w:rsidR="00970E2F" w:rsidRDefault="00CE54B0">
            <w:pPr>
              <w:jc w:val="center"/>
            </w:pPr>
            <w:r>
              <w:t>25</w:t>
            </w:r>
          </w:p>
        </w:tc>
        <w:tc>
          <w:tcPr>
            <w:tcW w:w="13249" w:type="dxa"/>
          </w:tcPr>
          <w:p w:rsidR="00970E2F" w:rsidRDefault="00CE54B0">
            <w:pPr>
              <w:jc w:val="center"/>
            </w:pPr>
            <w:r>
              <w:t>Nghị quyết số 60/2018/NQ-HĐND ngày 20/07/2018 của Hội đồng nhân dân tỉnh Bình Thuận quy định mức chi hỗ trợ kinh phí thực hiện Cuộc vận động “Toàn dân đoàn kết xây dựng nông thôn mới, đô thị văn minh” đối với Ủy ban Mặt trận Tổ quốc Việt Nam cấp xã và Ban công tác Mặt trận ở khu dân cư trên địa bàn tỉnh</w:t>
            </w:r>
          </w:p>
        </w:tc>
      </w:tr>
      <w:tr w:rsidR="00970E2F">
        <w:tc>
          <w:tcPr>
            <w:tcW w:w="746" w:type="dxa"/>
          </w:tcPr>
          <w:p w:rsidR="00970E2F" w:rsidRDefault="00CE54B0">
            <w:pPr>
              <w:jc w:val="center"/>
            </w:pPr>
            <w:r>
              <w:t>26</w:t>
            </w:r>
          </w:p>
        </w:tc>
        <w:tc>
          <w:tcPr>
            <w:tcW w:w="13249" w:type="dxa"/>
          </w:tcPr>
          <w:p w:rsidR="00970E2F" w:rsidRDefault="00CE54B0">
            <w:pPr>
              <w:jc w:val="center"/>
            </w:pPr>
            <w:r>
              <w:t>Nghị quyết số 16/2024/NQ-HĐND ngày 27/08/2024 của Hội đồng nhân dân tỉnh Bình Thuận Quy định mức hỗ trợ kinh phí từ ngân sách nhà nước để xây dựng và thực hiện hương ước, quy ước của cộng đồng dân cư trên địa bàn tỉnh</w:t>
            </w:r>
          </w:p>
        </w:tc>
      </w:tr>
      <w:tr w:rsidR="00970E2F">
        <w:tc>
          <w:tcPr>
            <w:tcW w:w="746" w:type="dxa"/>
          </w:tcPr>
          <w:p w:rsidR="00970E2F" w:rsidRDefault="00CE54B0">
            <w:pPr>
              <w:jc w:val="center"/>
            </w:pPr>
            <w:r>
              <w:t>27</w:t>
            </w:r>
          </w:p>
        </w:tc>
        <w:tc>
          <w:tcPr>
            <w:tcW w:w="13249" w:type="dxa"/>
          </w:tcPr>
          <w:p w:rsidR="00970E2F" w:rsidRDefault="00CE54B0">
            <w:pPr>
              <w:jc w:val="center"/>
            </w:pPr>
            <w:r>
              <w:t>Nghị quyết số 8/2024/NQ-HĐND ngày 20/06/2024 của Hội đồng nhân dân tỉnh Bình Thuận Quy định mức hỗ trợ, bồi dưỡng và mức chi cho lực lượng tham gia bảo vệ an ninh, trật tự ở cơ sở trên địa bàn tỉnh Bình Thuận</w:t>
            </w:r>
          </w:p>
        </w:tc>
      </w:tr>
      <w:tr w:rsidR="00970E2F">
        <w:tc>
          <w:tcPr>
            <w:tcW w:w="746" w:type="dxa"/>
          </w:tcPr>
          <w:p w:rsidR="00970E2F" w:rsidRDefault="00CE54B0">
            <w:pPr>
              <w:jc w:val="center"/>
            </w:pPr>
            <w:r>
              <w:t>28</w:t>
            </w:r>
          </w:p>
        </w:tc>
        <w:tc>
          <w:tcPr>
            <w:tcW w:w="13249" w:type="dxa"/>
          </w:tcPr>
          <w:p w:rsidR="00970E2F" w:rsidRDefault="00CE54B0">
            <w:pPr>
              <w:jc w:val="center"/>
            </w:pPr>
            <w:r>
              <w:t xml:space="preserve">Nghị quyết số 19/2020/NQ-HĐND ngày 03/12/2020  của Hội đồng nhân dân tỉnh Bình Thuận quy định mức hỗ trợ đóng bảo hiểm y tế từ ngân sách địa phương cho đối tượng thuộc hộ gia đình cận nghèo; học sinh, sinh viên; người thuộc hộ gia đình làm nông nghiệp, lâm nghiệp, ngư nghiệp và diêm nghiệp có mức sống trung bình trên địa bàn tỉnh; </w:t>
            </w:r>
          </w:p>
        </w:tc>
      </w:tr>
      <w:tr w:rsidR="00970E2F">
        <w:tc>
          <w:tcPr>
            <w:tcW w:w="746" w:type="dxa"/>
          </w:tcPr>
          <w:p w:rsidR="00970E2F" w:rsidRDefault="00CE54B0">
            <w:pPr>
              <w:jc w:val="center"/>
            </w:pPr>
            <w:r>
              <w:t>29</w:t>
            </w:r>
          </w:p>
        </w:tc>
        <w:tc>
          <w:tcPr>
            <w:tcW w:w="13249" w:type="dxa"/>
          </w:tcPr>
          <w:p w:rsidR="00970E2F" w:rsidRDefault="00CE54B0">
            <w:pPr>
              <w:jc w:val="center"/>
            </w:pPr>
            <w:r>
              <w:t>Nghị quyết số 08/2023/NQ-HĐND ngày 12/07/2023 của Hội đồng nhân dân tỉnh Bình Thuận sửa đổi, bổ sung một số điều của Nghị quyết số 19/2020/NQ-HĐND ngày 03/12/2020 của HĐND tỉnh Bình Thuận quy định mức hỗ trợ đóng bảo hiểm y tế từ ngân sách địa phương cho đối tượng thuộc hộ gia đình cận nghèo; học sinh, sinh viên; người thuộc hộ gia đình làm nông nghiệp, lâm nghiệp, ngư nghiệp và diêm nghiệp có mức sống trung bình trên địa bàn tỉnh</w:t>
            </w:r>
          </w:p>
        </w:tc>
      </w:tr>
      <w:tr w:rsidR="00970E2F">
        <w:tc>
          <w:tcPr>
            <w:tcW w:w="746" w:type="dxa"/>
          </w:tcPr>
          <w:p w:rsidR="00970E2F" w:rsidRDefault="00CE54B0">
            <w:pPr>
              <w:jc w:val="center"/>
            </w:pPr>
            <w:r>
              <w:t>30</w:t>
            </w:r>
          </w:p>
        </w:tc>
        <w:tc>
          <w:tcPr>
            <w:tcW w:w="13249" w:type="dxa"/>
          </w:tcPr>
          <w:p w:rsidR="00970E2F" w:rsidRDefault="00CE54B0">
            <w:pPr>
              <w:jc w:val="center"/>
            </w:pPr>
            <w:r>
              <w:t>Nghị quyết số 62/2003/NQ/HĐ-VII ngày 10/12/2003 của Hội đồng nhân dân tỉnh Bình Thuận quy định thời hạn phê chuẩn quyết toán ngân sách địa phương và thời hạn phê chuẩn quyết toán ngân sách của Hội đồng nhân dân cấp dưới</w:t>
            </w:r>
          </w:p>
        </w:tc>
      </w:tr>
      <w:tr w:rsidR="00970E2F">
        <w:tc>
          <w:tcPr>
            <w:tcW w:w="746" w:type="dxa"/>
          </w:tcPr>
          <w:p w:rsidR="00970E2F" w:rsidRDefault="00CE54B0">
            <w:pPr>
              <w:jc w:val="center"/>
            </w:pPr>
            <w:r>
              <w:t>31</w:t>
            </w:r>
          </w:p>
        </w:tc>
        <w:tc>
          <w:tcPr>
            <w:tcW w:w="13249" w:type="dxa"/>
          </w:tcPr>
          <w:p w:rsidR="00970E2F" w:rsidRDefault="00CE54B0">
            <w:pPr>
              <w:jc w:val="center"/>
            </w:pPr>
            <w:r>
              <w:t>Nghị quyết số 30/2017/NQ-HĐND ngày 13/12/2017 của Hội đồng nhân dân tỉnh Bình Thuận về việc Quy định mức chi công tác phí, chi tổ chức hội nghị của các cơ quan, đơn vị trên địa bàn tỉnh</w:t>
            </w:r>
          </w:p>
        </w:tc>
      </w:tr>
      <w:tr w:rsidR="00970E2F">
        <w:tc>
          <w:tcPr>
            <w:tcW w:w="746" w:type="dxa"/>
          </w:tcPr>
          <w:p w:rsidR="00970E2F" w:rsidRDefault="00CE54B0">
            <w:pPr>
              <w:jc w:val="center"/>
            </w:pPr>
            <w:r>
              <w:t>32</w:t>
            </w:r>
          </w:p>
        </w:tc>
        <w:tc>
          <w:tcPr>
            <w:tcW w:w="13249" w:type="dxa"/>
          </w:tcPr>
          <w:p w:rsidR="00970E2F" w:rsidRDefault="00CE54B0">
            <w:pPr>
              <w:jc w:val="center"/>
            </w:pPr>
            <w:r>
              <w:t>Nghị quyết số  06/2023/NQ-HĐND  ngày 12/07/2023 của Hội đồng nhân dân tỉnh Bình Thuận về việc Quy định nội dung, mức chi thực hiện Đề án "Xây dựng xã hội học tập giai đoạn 2021-2030" trên địa bàn tỉnh Bình Thuận</w:t>
            </w:r>
          </w:p>
        </w:tc>
      </w:tr>
      <w:tr w:rsidR="00970E2F">
        <w:tc>
          <w:tcPr>
            <w:tcW w:w="746" w:type="dxa"/>
          </w:tcPr>
          <w:p w:rsidR="00970E2F" w:rsidRDefault="00CE54B0">
            <w:pPr>
              <w:jc w:val="center"/>
            </w:pPr>
            <w:r>
              <w:lastRenderedPageBreak/>
              <w:t>33</w:t>
            </w:r>
          </w:p>
        </w:tc>
        <w:tc>
          <w:tcPr>
            <w:tcW w:w="13249" w:type="dxa"/>
          </w:tcPr>
          <w:p w:rsidR="00970E2F" w:rsidRDefault="00CE54B0">
            <w:pPr>
              <w:jc w:val="center"/>
            </w:pPr>
            <w:r>
              <w:t>Nghị quyết số  22/2017/NQ-HĐND  ngày 17/07/2017 của Hội đồng nhân dân tỉnh Bình Thuận về việc  Quy định lập dự toán, quản lý, sử dụng và quyết toán kinh phí thực hiện các cuộc điều tra thống kê trên địa bàn tỉnh</w:t>
            </w:r>
          </w:p>
        </w:tc>
      </w:tr>
      <w:tr w:rsidR="00970E2F">
        <w:tc>
          <w:tcPr>
            <w:tcW w:w="746" w:type="dxa"/>
          </w:tcPr>
          <w:p w:rsidR="00970E2F" w:rsidRDefault="00CE54B0">
            <w:pPr>
              <w:jc w:val="center"/>
            </w:pPr>
            <w:r>
              <w:t>34</w:t>
            </w:r>
          </w:p>
        </w:tc>
        <w:tc>
          <w:tcPr>
            <w:tcW w:w="13249" w:type="dxa"/>
          </w:tcPr>
          <w:p w:rsidR="00970E2F" w:rsidRDefault="00CE54B0">
            <w:pPr>
              <w:jc w:val="center"/>
            </w:pPr>
            <w:r>
              <w:t>Nghị quyết số 02/2020/NQ-HĐND ngày 11/06/2020 của Hội đồng nhân dân tỉnh Bình Thuận Quy định nội dung và mức chi từ ngân sách nhà nước để thực hiện hoạt động sáng kiến trên địa bàn tỉnh</w:t>
            </w:r>
          </w:p>
        </w:tc>
      </w:tr>
      <w:tr w:rsidR="00970E2F">
        <w:tc>
          <w:tcPr>
            <w:tcW w:w="746" w:type="dxa"/>
          </w:tcPr>
          <w:p w:rsidR="00970E2F" w:rsidRDefault="00CE54B0">
            <w:pPr>
              <w:jc w:val="center"/>
            </w:pPr>
            <w:r>
              <w:t>35</w:t>
            </w:r>
          </w:p>
        </w:tc>
        <w:tc>
          <w:tcPr>
            <w:tcW w:w="13249" w:type="dxa"/>
          </w:tcPr>
          <w:p w:rsidR="00970E2F" w:rsidRDefault="00CE54B0">
            <w:pPr>
              <w:jc w:val="center"/>
            </w:pPr>
            <w:r>
              <w:t>Nghị quyết số 81/2019/NQ-HĐND  ngày  25/07/2019 của Hội đồng nhân dân tỉnh Bình Thuận Quy định mức chi tặng quà, chúc thọ, mừng thọ người cao tuổi ở tuổi 70, 75, 80, 85, 90, 95 và trên 100 tuổi trên địa bàn tỉnh</w:t>
            </w:r>
          </w:p>
        </w:tc>
      </w:tr>
      <w:tr w:rsidR="00970E2F">
        <w:tc>
          <w:tcPr>
            <w:tcW w:w="746" w:type="dxa"/>
          </w:tcPr>
          <w:p w:rsidR="00970E2F" w:rsidRDefault="00CE54B0">
            <w:pPr>
              <w:jc w:val="center"/>
            </w:pPr>
            <w:r>
              <w:t>36</w:t>
            </w:r>
          </w:p>
        </w:tc>
        <w:tc>
          <w:tcPr>
            <w:tcW w:w="13249" w:type="dxa"/>
          </w:tcPr>
          <w:p w:rsidR="00970E2F" w:rsidRDefault="00CE54B0">
            <w:pPr>
              <w:jc w:val="center"/>
            </w:pPr>
            <w:r>
              <w:t>Nghị quyết số 74/2019/NQ-HĐND  ngày 25/07/2019 của Hội đồng nhân dân tỉnh Bình Thuận Nội dung, mức chi hoạt động của Hội đồng tư vấn thuộc UBMTTQVN cấp tỉnh, Ban tư vấn thuộc UBMTTQVN cấp huyện trên địa bàn tỉnh</w:t>
            </w:r>
          </w:p>
        </w:tc>
      </w:tr>
      <w:tr w:rsidR="00970E2F">
        <w:tc>
          <w:tcPr>
            <w:tcW w:w="746" w:type="dxa"/>
          </w:tcPr>
          <w:p w:rsidR="00970E2F" w:rsidRDefault="00CE54B0">
            <w:pPr>
              <w:jc w:val="center"/>
            </w:pPr>
            <w:r>
              <w:t>37</w:t>
            </w:r>
          </w:p>
        </w:tc>
        <w:tc>
          <w:tcPr>
            <w:tcW w:w="13249" w:type="dxa"/>
          </w:tcPr>
          <w:p w:rsidR="00970E2F" w:rsidRDefault="00CE54B0">
            <w:pPr>
              <w:jc w:val="center"/>
            </w:pPr>
            <w:r>
              <w:t>Nghị quyết số  37/2017/NQ-HĐND  ngày 14/12/2017 của Hội đồng nhân dân tỉnh Bình Thuận Quy định chế độ bồi dưỡng đối với người làm nhiệm vụ tiếp công dân, xử lý đơn thư khiếu nại, tố cáo, kiến nghị, phản ánh trên địa bàn tỉnh</w:t>
            </w:r>
          </w:p>
        </w:tc>
      </w:tr>
    </w:tbl>
    <w:p w:rsidR="00970E2F" w:rsidRDefault="00CE54B0">
      <w:pPr>
        <w:jc w:val="center"/>
        <w:rPr>
          <w:b/>
        </w:rPr>
      </w:pPr>
      <w:r>
        <w:rPr>
          <w:b/>
        </w:rPr>
        <w:t>TỔNG: 78 Nghị quyết</w:t>
      </w:r>
    </w:p>
    <w:sectPr w:rsidR="00970E2F" w:rsidSect="007231A2">
      <w:headerReference w:type="default" r:id="rId7"/>
      <w:pgSz w:w="16840" w:h="11907" w:orient="landscape"/>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D45" w:rsidRDefault="00164D45" w:rsidP="007231A2">
      <w:pPr>
        <w:spacing w:after="0" w:line="240" w:lineRule="auto"/>
      </w:pPr>
      <w:r>
        <w:separator/>
      </w:r>
    </w:p>
  </w:endnote>
  <w:endnote w:type="continuationSeparator" w:id="0">
    <w:p w:rsidR="00164D45" w:rsidRDefault="00164D45" w:rsidP="0072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D45" w:rsidRDefault="00164D45" w:rsidP="007231A2">
      <w:pPr>
        <w:spacing w:after="0" w:line="240" w:lineRule="auto"/>
      </w:pPr>
      <w:r>
        <w:separator/>
      </w:r>
    </w:p>
  </w:footnote>
  <w:footnote w:type="continuationSeparator" w:id="0">
    <w:p w:rsidR="00164D45" w:rsidRDefault="00164D45" w:rsidP="00723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2077427"/>
      <w:docPartObj>
        <w:docPartGallery w:val="Page Numbers (Top of Page)"/>
        <w:docPartUnique/>
      </w:docPartObj>
    </w:sdtPr>
    <w:sdtEndPr>
      <w:rPr>
        <w:noProof/>
      </w:rPr>
    </w:sdtEndPr>
    <w:sdtContent>
      <w:p w:rsidR="007231A2" w:rsidRDefault="007231A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7231A2" w:rsidRDefault="007231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E2F"/>
    <w:rsid w:val="00164D45"/>
    <w:rsid w:val="007231A2"/>
    <w:rsid w:val="00970E2F"/>
    <w:rsid w:val="00CE54B0"/>
    <w:rsid w:val="00E05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2D9C5-B277-41A8-8232-DA04ADE2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C4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456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23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1A2"/>
  </w:style>
  <w:style w:type="paragraph" w:styleId="Footer">
    <w:name w:val="footer"/>
    <w:basedOn w:val="Normal"/>
    <w:link w:val="FooterChar"/>
    <w:uiPriority w:val="99"/>
    <w:unhideWhenUsed/>
    <w:rsid w:val="00723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DVqhx20o+mk0SkIZ/MrPxisKEQ==">CgMxLjAyDmguNWwxMjUwY3JzamxvOAByITFDX3NhUXhDc3lhalB2RDlGaDRiVlFTLWtqU1hudnR1Mg==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2679</Words>
  <Characters>15273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2025-08-27T15:31:00Z</dcterms:created>
  <dcterms:modified xsi:type="dcterms:W3CDTF">2025-08-27T15:31:00Z</dcterms:modified>
</cp:coreProperties>
</file>